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0" w:rsidRDefault="005668EB" w:rsidP="00D72AF5">
      <w:pPr>
        <w:pStyle w:val="Heading2"/>
        <w:spacing w:before="0"/>
      </w:pPr>
      <w:bookmarkStart w:id="0" w:name="_GoBack"/>
      <w:bookmarkEnd w:id="0"/>
      <w:r>
        <w:t>Specific Site Conditions - Special Security Conditions</w:t>
      </w:r>
    </w:p>
    <w:p w:rsidR="001D0D20" w:rsidRDefault="005668EB" w:rsidP="00D72AF5">
      <w:pPr>
        <w:spacing w:after="120"/>
      </w:pPr>
      <w:r>
        <w:t>Tenderers are advised that there are restrictions on carrying out work in the site(s) relevant to the Works.</w:t>
      </w:r>
    </w:p>
    <w:p w:rsidR="00CA43BB" w:rsidRPr="00CA43BB" w:rsidRDefault="005668EB" w:rsidP="00A45726">
      <w:pPr>
        <w:spacing w:after="120"/>
      </w:pPr>
      <w:r>
        <w:t>The Tenderer is required to become familiar with the rules and regulations in force at the site as issued by the relevant security authority.</w:t>
      </w:r>
    </w:p>
    <w:p w:rsidR="00CA43BB" w:rsidRDefault="00A45726" w:rsidP="00CA43BB">
      <w:r>
        <w:t>The Contractor must</w:t>
      </w:r>
      <w:r w:rsidR="005668EB">
        <w:t xml:space="preserve"> supply to the Superintendent not less than 10 working days before entering the area, a complete list showing the full name, address and date and place of birth of every person who will be required to enter the area in connection with the Works.</w:t>
      </w:r>
    </w:p>
    <w:p w:rsidR="00CA43BB" w:rsidRDefault="005668EB" w:rsidP="00CA43BB">
      <w:r>
        <w:t>In addition, each person desiring to enter the area must comply with local regulations relating to the issue of an entry permit and conditions of entry to the establishment.</w:t>
      </w:r>
    </w:p>
    <w:p w:rsidR="00CA43BB" w:rsidRDefault="005668EB" w:rsidP="00CA43BB">
      <w:r>
        <w:t>Thes</w:t>
      </w:r>
      <w:r w:rsidR="00A45726">
        <w:t>e requirements will apply to all</w:t>
      </w:r>
      <w:r>
        <w:t xml:space="preserve"> other persons requiring entry to the area in connection with the Works.</w:t>
      </w:r>
    </w:p>
    <w:p w:rsidR="00221273" w:rsidRDefault="00221273" w:rsidP="005C09AC"/>
    <w:sectPr w:rsidR="00221273" w:rsidSect="005C0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306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0D" w:rsidRDefault="00ED320D">
      <w:pPr>
        <w:spacing w:after="0"/>
      </w:pPr>
      <w:r>
        <w:separator/>
      </w:r>
    </w:p>
  </w:endnote>
  <w:endnote w:type="continuationSeparator" w:id="0">
    <w:p w:rsidR="00ED320D" w:rsidRDefault="00ED3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9" w:rsidRDefault="001E3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Pr="00ED3459" w:rsidRDefault="00BD56BB" w:rsidP="00A45726">
    <w:pPr>
      <w:pStyle w:val="Footer"/>
      <w:spacing w:after="40"/>
      <w:ind w:left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9" w:rsidRDefault="001E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0D" w:rsidRDefault="00ED320D">
      <w:pPr>
        <w:spacing w:after="0"/>
      </w:pPr>
      <w:r>
        <w:separator/>
      </w:r>
    </w:p>
  </w:footnote>
  <w:footnote w:type="continuationSeparator" w:id="0">
    <w:p w:rsidR="00ED320D" w:rsidRDefault="00ED3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9" w:rsidRDefault="001E3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BB" w:rsidRDefault="00BD56BB" w:rsidP="00A45726">
    <w:pPr>
      <w:pStyle w:val="PageHeaderfromH1Caps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29" w:rsidRDefault="001E3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pStyle w:val="ListNumb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368E6"/>
    <w:multiLevelType w:val="multilevel"/>
    <w:tmpl w:val="4AC024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440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A16396"/>
    <w:multiLevelType w:val="multilevel"/>
    <w:tmpl w:val="C47EA72E"/>
    <w:lvl w:ilvl="0">
      <w:start w:val="1"/>
      <w:numFmt w:val="bullet"/>
      <w:pStyle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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4" w15:restartNumberingAfterBreak="0">
    <w:nsid w:val="419E7E04"/>
    <w:multiLevelType w:val="multilevel"/>
    <w:tmpl w:val="2020DE10"/>
    <w:lvl w:ilvl="0">
      <w:start w:val="6"/>
      <w:numFmt w:val="lowerLetter"/>
      <w:pStyle w:val="LetterLis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897826"/>
    <w:multiLevelType w:val="multilevel"/>
    <w:tmpl w:val="C2A27CA0"/>
    <w:styleLink w:val="TDONumbering"/>
    <w:lvl w:ilvl="0">
      <w:start w:val="1"/>
      <w:numFmt w:val="decimalZero"/>
      <w:suff w:val="nothing"/>
      <w:lvlText w:val="%1"/>
      <w:lvlJc w:val="left"/>
      <w:pPr>
        <w:ind w:left="357" w:hanging="357"/>
      </w:pPr>
      <w:rPr>
        <w:rFonts w:ascii="Lato" w:hAnsi="Lato" w:hint="default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67AA40EB"/>
    <w:multiLevelType w:val="hybridMultilevel"/>
    <w:tmpl w:val="655CE21E"/>
    <w:lvl w:ilvl="0" w:tplc="C91CB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63750">
      <w:start w:val="1"/>
      <w:numFmt w:val="bullet"/>
      <w:pStyle w:val="HelvBullSu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AE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0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C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8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A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46C"/>
    <w:multiLevelType w:val="hybridMultilevel"/>
    <w:tmpl w:val="F4E0F28E"/>
    <w:lvl w:ilvl="0" w:tplc="61E88E40">
      <w:start w:val="1"/>
      <w:numFmt w:val="decimal"/>
      <w:pStyle w:val="Nums"/>
      <w:lvlText w:val="%1."/>
      <w:lvlJc w:val="left"/>
      <w:pPr>
        <w:ind w:left="726" w:hanging="360"/>
      </w:pPr>
      <w:rPr>
        <w:color w:val="auto"/>
      </w:rPr>
    </w:lvl>
    <w:lvl w:ilvl="1" w:tplc="9D2E6E3A" w:tentative="1">
      <w:start w:val="1"/>
      <w:numFmt w:val="lowerLetter"/>
      <w:lvlText w:val="%2."/>
      <w:lvlJc w:val="left"/>
      <w:pPr>
        <w:ind w:left="1446" w:hanging="360"/>
      </w:pPr>
    </w:lvl>
    <w:lvl w:ilvl="2" w:tplc="16704724" w:tentative="1">
      <w:start w:val="1"/>
      <w:numFmt w:val="lowerRoman"/>
      <w:lvlText w:val="%3."/>
      <w:lvlJc w:val="right"/>
      <w:pPr>
        <w:ind w:left="2166" w:hanging="180"/>
      </w:pPr>
    </w:lvl>
    <w:lvl w:ilvl="3" w:tplc="A1363CD4" w:tentative="1">
      <w:start w:val="1"/>
      <w:numFmt w:val="decimal"/>
      <w:lvlText w:val="%4."/>
      <w:lvlJc w:val="left"/>
      <w:pPr>
        <w:ind w:left="2886" w:hanging="360"/>
      </w:pPr>
    </w:lvl>
    <w:lvl w:ilvl="4" w:tplc="F154A84C" w:tentative="1">
      <w:start w:val="1"/>
      <w:numFmt w:val="lowerLetter"/>
      <w:lvlText w:val="%5."/>
      <w:lvlJc w:val="left"/>
      <w:pPr>
        <w:ind w:left="3606" w:hanging="360"/>
      </w:pPr>
    </w:lvl>
    <w:lvl w:ilvl="5" w:tplc="FB18527A" w:tentative="1">
      <w:start w:val="1"/>
      <w:numFmt w:val="lowerRoman"/>
      <w:lvlText w:val="%6."/>
      <w:lvlJc w:val="right"/>
      <w:pPr>
        <w:ind w:left="4326" w:hanging="180"/>
      </w:pPr>
    </w:lvl>
    <w:lvl w:ilvl="6" w:tplc="9C805A62" w:tentative="1">
      <w:start w:val="1"/>
      <w:numFmt w:val="decimal"/>
      <w:lvlText w:val="%7."/>
      <w:lvlJc w:val="left"/>
      <w:pPr>
        <w:ind w:left="5046" w:hanging="360"/>
      </w:pPr>
    </w:lvl>
    <w:lvl w:ilvl="7" w:tplc="D46A953A" w:tentative="1">
      <w:start w:val="1"/>
      <w:numFmt w:val="lowerLetter"/>
      <w:lvlText w:val="%8."/>
      <w:lvlJc w:val="left"/>
      <w:pPr>
        <w:ind w:left="5766" w:hanging="360"/>
      </w:pPr>
    </w:lvl>
    <w:lvl w:ilvl="8" w:tplc="5046FB14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E"/>
    <w:rsid w:val="00002A84"/>
    <w:rsid w:val="00004972"/>
    <w:rsid w:val="0000586E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17C77"/>
    <w:rsid w:val="0002179F"/>
    <w:rsid w:val="000229B7"/>
    <w:rsid w:val="00022D7C"/>
    <w:rsid w:val="000237AD"/>
    <w:rsid w:val="00032DE9"/>
    <w:rsid w:val="00033394"/>
    <w:rsid w:val="00034C80"/>
    <w:rsid w:val="00037944"/>
    <w:rsid w:val="00037C9B"/>
    <w:rsid w:val="00041258"/>
    <w:rsid w:val="000419C5"/>
    <w:rsid w:val="00041E87"/>
    <w:rsid w:val="000428C9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5AE7"/>
    <w:rsid w:val="00067BB2"/>
    <w:rsid w:val="00067F45"/>
    <w:rsid w:val="00073698"/>
    <w:rsid w:val="00074B92"/>
    <w:rsid w:val="0008165E"/>
    <w:rsid w:val="000816AF"/>
    <w:rsid w:val="00081B83"/>
    <w:rsid w:val="00082939"/>
    <w:rsid w:val="00086A5F"/>
    <w:rsid w:val="00086D46"/>
    <w:rsid w:val="00087FB7"/>
    <w:rsid w:val="00090138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7DE"/>
    <w:rsid w:val="000B4B41"/>
    <w:rsid w:val="000B5246"/>
    <w:rsid w:val="000B5B52"/>
    <w:rsid w:val="000B616B"/>
    <w:rsid w:val="000B63B7"/>
    <w:rsid w:val="000B7A1D"/>
    <w:rsid w:val="000C10F4"/>
    <w:rsid w:val="000C3E42"/>
    <w:rsid w:val="000C4B55"/>
    <w:rsid w:val="000C60CD"/>
    <w:rsid w:val="000C65FF"/>
    <w:rsid w:val="000D0F29"/>
    <w:rsid w:val="000D1AFA"/>
    <w:rsid w:val="000D51A7"/>
    <w:rsid w:val="000D51B4"/>
    <w:rsid w:val="000D7B20"/>
    <w:rsid w:val="000E053F"/>
    <w:rsid w:val="000E1BDB"/>
    <w:rsid w:val="000E38DF"/>
    <w:rsid w:val="000E441C"/>
    <w:rsid w:val="000E6FCC"/>
    <w:rsid w:val="000F08CF"/>
    <w:rsid w:val="000F205D"/>
    <w:rsid w:val="000F2643"/>
    <w:rsid w:val="000F270B"/>
    <w:rsid w:val="000F3F7B"/>
    <w:rsid w:val="000F4845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37FA"/>
    <w:rsid w:val="00114398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338B"/>
    <w:rsid w:val="00133D72"/>
    <w:rsid w:val="00135C13"/>
    <w:rsid w:val="0013667F"/>
    <w:rsid w:val="001372C9"/>
    <w:rsid w:val="00137FF7"/>
    <w:rsid w:val="0014076A"/>
    <w:rsid w:val="00140D1C"/>
    <w:rsid w:val="0014274A"/>
    <w:rsid w:val="001432A3"/>
    <w:rsid w:val="00144093"/>
    <w:rsid w:val="00144B6F"/>
    <w:rsid w:val="0014596D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700AD"/>
    <w:rsid w:val="0017034C"/>
    <w:rsid w:val="0017092D"/>
    <w:rsid w:val="00170EC4"/>
    <w:rsid w:val="00171543"/>
    <w:rsid w:val="001719BB"/>
    <w:rsid w:val="00171A69"/>
    <w:rsid w:val="0017415E"/>
    <w:rsid w:val="00175183"/>
    <w:rsid w:val="001777D0"/>
    <w:rsid w:val="001801D8"/>
    <w:rsid w:val="001818A2"/>
    <w:rsid w:val="001828FC"/>
    <w:rsid w:val="00182D89"/>
    <w:rsid w:val="001833F8"/>
    <w:rsid w:val="00185773"/>
    <w:rsid w:val="00187099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B0071"/>
    <w:rsid w:val="001B2453"/>
    <w:rsid w:val="001B2E47"/>
    <w:rsid w:val="001B44DF"/>
    <w:rsid w:val="001B4A27"/>
    <w:rsid w:val="001B64EB"/>
    <w:rsid w:val="001C0812"/>
    <w:rsid w:val="001C092A"/>
    <w:rsid w:val="001C481F"/>
    <w:rsid w:val="001C4934"/>
    <w:rsid w:val="001C50FC"/>
    <w:rsid w:val="001C69BE"/>
    <w:rsid w:val="001C6CDA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E0C17"/>
    <w:rsid w:val="001E0EE9"/>
    <w:rsid w:val="001E136E"/>
    <w:rsid w:val="001E3529"/>
    <w:rsid w:val="001E3949"/>
    <w:rsid w:val="001E4653"/>
    <w:rsid w:val="001E4AFA"/>
    <w:rsid w:val="001E50C2"/>
    <w:rsid w:val="001E7813"/>
    <w:rsid w:val="001E7EEF"/>
    <w:rsid w:val="001F0D82"/>
    <w:rsid w:val="001F120A"/>
    <w:rsid w:val="001F1401"/>
    <w:rsid w:val="001F2149"/>
    <w:rsid w:val="001F2F19"/>
    <w:rsid w:val="001F32B2"/>
    <w:rsid w:val="001F355F"/>
    <w:rsid w:val="001F4AE1"/>
    <w:rsid w:val="001F6157"/>
    <w:rsid w:val="001F6F55"/>
    <w:rsid w:val="001F780B"/>
    <w:rsid w:val="002003A1"/>
    <w:rsid w:val="002007A7"/>
    <w:rsid w:val="002022E5"/>
    <w:rsid w:val="002023EB"/>
    <w:rsid w:val="0020422D"/>
    <w:rsid w:val="002047D2"/>
    <w:rsid w:val="0020784D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1273"/>
    <w:rsid w:val="00222416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56FB"/>
    <w:rsid w:val="0024680E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6034"/>
    <w:rsid w:val="002574B6"/>
    <w:rsid w:val="00260F31"/>
    <w:rsid w:val="00262458"/>
    <w:rsid w:val="00263AB0"/>
    <w:rsid w:val="00264748"/>
    <w:rsid w:val="00267B9D"/>
    <w:rsid w:val="00271D12"/>
    <w:rsid w:val="00273829"/>
    <w:rsid w:val="00275DFC"/>
    <w:rsid w:val="0027708C"/>
    <w:rsid w:val="002808CE"/>
    <w:rsid w:val="00281EB2"/>
    <w:rsid w:val="0028229E"/>
    <w:rsid w:val="00284D87"/>
    <w:rsid w:val="002850E7"/>
    <w:rsid w:val="00286257"/>
    <w:rsid w:val="00287571"/>
    <w:rsid w:val="002876FC"/>
    <w:rsid w:val="00290C3F"/>
    <w:rsid w:val="0029102D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3CB3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4245"/>
    <w:rsid w:val="002C47B6"/>
    <w:rsid w:val="002C493D"/>
    <w:rsid w:val="002C7725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5F5D"/>
    <w:rsid w:val="002F1C71"/>
    <w:rsid w:val="002F51E3"/>
    <w:rsid w:val="002F54C1"/>
    <w:rsid w:val="002F5C56"/>
    <w:rsid w:val="002F6B25"/>
    <w:rsid w:val="002F7934"/>
    <w:rsid w:val="003009C8"/>
    <w:rsid w:val="00300EAC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49BA"/>
    <w:rsid w:val="00314B1F"/>
    <w:rsid w:val="00316702"/>
    <w:rsid w:val="00317B02"/>
    <w:rsid w:val="003216F3"/>
    <w:rsid w:val="00322386"/>
    <w:rsid w:val="003240FB"/>
    <w:rsid w:val="00324444"/>
    <w:rsid w:val="00325523"/>
    <w:rsid w:val="0032686C"/>
    <w:rsid w:val="00326C58"/>
    <w:rsid w:val="00330430"/>
    <w:rsid w:val="00333679"/>
    <w:rsid w:val="00334410"/>
    <w:rsid w:val="003349C3"/>
    <w:rsid w:val="00336E87"/>
    <w:rsid w:val="00336FAF"/>
    <w:rsid w:val="00340A9E"/>
    <w:rsid w:val="00344656"/>
    <w:rsid w:val="003466FE"/>
    <w:rsid w:val="0034764C"/>
    <w:rsid w:val="00350880"/>
    <w:rsid w:val="003518C2"/>
    <w:rsid w:val="00353189"/>
    <w:rsid w:val="00353570"/>
    <w:rsid w:val="003549BC"/>
    <w:rsid w:val="00355E97"/>
    <w:rsid w:val="0035668A"/>
    <w:rsid w:val="00363AF7"/>
    <w:rsid w:val="003643E9"/>
    <w:rsid w:val="003644A5"/>
    <w:rsid w:val="0036747A"/>
    <w:rsid w:val="00370940"/>
    <w:rsid w:val="0037286A"/>
    <w:rsid w:val="00375685"/>
    <w:rsid w:val="0037617A"/>
    <w:rsid w:val="00376923"/>
    <w:rsid w:val="00380055"/>
    <w:rsid w:val="00380639"/>
    <w:rsid w:val="0038191D"/>
    <w:rsid w:val="00381DEE"/>
    <w:rsid w:val="00382247"/>
    <w:rsid w:val="0038228C"/>
    <w:rsid w:val="003823C0"/>
    <w:rsid w:val="003842AE"/>
    <w:rsid w:val="0038782C"/>
    <w:rsid w:val="00387FFB"/>
    <w:rsid w:val="0039062A"/>
    <w:rsid w:val="00390B45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D1908"/>
    <w:rsid w:val="003D2AB4"/>
    <w:rsid w:val="003D2E66"/>
    <w:rsid w:val="003D37D0"/>
    <w:rsid w:val="003D391A"/>
    <w:rsid w:val="003D5885"/>
    <w:rsid w:val="003D58B7"/>
    <w:rsid w:val="003D596C"/>
    <w:rsid w:val="003D6058"/>
    <w:rsid w:val="003D78C0"/>
    <w:rsid w:val="003E01A6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40E6"/>
    <w:rsid w:val="00405F26"/>
    <w:rsid w:val="00406C97"/>
    <w:rsid w:val="004108D0"/>
    <w:rsid w:val="00410E8E"/>
    <w:rsid w:val="004128C7"/>
    <w:rsid w:val="0041443D"/>
    <w:rsid w:val="00415D10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50DD4"/>
    <w:rsid w:val="0045386C"/>
    <w:rsid w:val="004538D5"/>
    <w:rsid w:val="0045552A"/>
    <w:rsid w:val="004563BF"/>
    <w:rsid w:val="00456AF7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442F"/>
    <w:rsid w:val="00474ABD"/>
    <w:rsid w:val="00477453"/>
    <w:rsid w:val="004777B6"/>
    <w:rsid w:val="004801F0"/>
    <w:rsid w:val="004823BA"/>
    <w:rsid w:val="004825A4"/>
    <w:rsid w:val="0048482D"/>
    <w:rsid w:val="0048484C"/>
    <w:rsid w:val="00484A65"/>
    <w:rsid w:val="00484FA7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0CF6"/>
    <w:rsid w:val="004D190B"/>
    <w:rsid w:val="004D1E28"/>
    <w:rsid w:val="004D2269"/>
    <w:rsid w:val="004D53D6"/>
    <w:rsid w:val="004D5BB1"/>
    <w:rsid w:val="004D68C1"/>
    <w:rsid w:val="004D71C4"/>
    <w:rsid w:val="004D7275"/>
    <w:rsid w:val="004D7AE7"/>
    <w:rsid w:val="004E103C"/>
    <w:rsid w:val="004E163A"/>
    <w:rsid w:val="004E4724"/>
    <w:rsid w:val="004F269A"/>
    <w:rsid w:val="004F2D6D"/>
    <w:rsid w:val="004F3250"/>
    <w:rsid w:val="004F3D03"/>
    <w:rsid w:val="004F4392"/>
    <w:rsid w:val="004F493D"/>
    <w:rsid w:val="004F607B"/>
    <w:rsid w:val="004F7D09"/>
    <w:rsid w:val="00501153"/>
    <w:rsid w:val="00503B10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690"/>
    <w:rsid w:val="00513F10"/>
    <w:rsid w:val="00515A94"/>
    <w:rsid w:val="005166CA"/>
    <w:rsid w:val="005217AD"/>
    <w:rsid w:val="00521817"/>
    <w:rsid w:val="00521E5F"/>
    <w:rsid w:val="005221F1"/>
    <w:rsid w:val="00523032"/>
    <w:rsid w:val="0052324E"/>
    <w:rsid w:val="00527369"/>
    <w:rsid w:val="00527B82"/>
    <w:rsid w:val="005312FC"/>
    <w:rsid w:val="00531F85"/>
    <w:rsid w:val="00532A9F"/>
    <w:rsid w:val="0053377F"/>
    <w:rsid w:val="00534CE9"/>
    <w:rsid w:val="00534DC5"/>
    <w:rsid w:val="00536010"/>
    <w:rsid w:val="00537456"/>
    <w:rsid w:val="00537F41"/>
    <w:rsid w:val="005403E7"/>
    <w:rsid w:val="00541A3A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B6E"/>
    <w:rsid w:val="00562220"/>
    <w:rsid w:val="005652ED"/>
    <w:rsid w:val="00565B0E"/>
    <w:rsid w:val="00566082"/>
    <w:rsid w:val="005668EB"/>
    <w:rsid w:val="00566DFE"/>
    <w:rsid w:val="00567613"/>
    <w:rsid w:val="005678DD"/>
    <w:rsid w:val="00570D81"/>
    <w:rsid w:val="005723A3"/>
    <w:rsid w:val="005731F5"/>
    <w:rsid w:val="00574680"/>
    <w:rsid w:val="0057560F"/>
    <w:rsid w:val="00575FC9"/>
    <w:rsid w:val="005765DA"/>
    <w:rsid w:val="00577AC5"/>
    <w:rsid w:val="00577DE6"/>
    <w:rsid w:val="00580F26"/>
    <w:rsid w:val="005822E8"/>
    <w:rsid w:val="00582C9B"/>
    <w:rsid w:val="0058338C"/>
    <w:rsid w:val="00591DE5"/>
    <w:rsid w:val="00591FF9"/>
    <w:rsid w:val="00592177"/>
    <w:rsid w:val="00593E33"/>
    <w:rsid w:val="00593EC1"/>
    <w:rsid w:val="00594083"/>
    <w:rsid w:val="0059488E"/>
    <w:rsid w:val="00594FA6"/>
    <w:rsid w:val="00594FAF"/>
    <w:rsid w:val="00595D45"/>
    <w:rsid w:val="00595E9F"/>
    <w:rsid w:val="00597E2E"/>
    <w:rsid w:val="005A3358"/>
    <w:rsid w:val="005A362D"/>
    <w:rsid w:val="005A3DB9"/>
    <w:rsid w:val="005A4609"/>
    <w:rsid w:val="005A4FC9"/>
    <w:rsid w:val="005A56E0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09AC"/>
    <w:rsid w:val="005C1DB8"/>
    <w:rsid w:val="005C285F"/>
    <w:rsid w:val="005C3516"/>
    <w:rsid w:val="005C3793"/>
    <w:rsid w:val="005C3DC2"/>
    <w:rsid w:val="005C41F9"/>
    <w:rsid w:val="005C4F34"/>
    <w:rsid w:val="005C66E1"/>
    <w:rsid w:val="005C7D0B"/>
    <w:rsid w:val="005D0098"/>
    <w:rsid w:val="005D027B"/>
    <w:rsid w:val="005D071E"/>
    <w:rsid w:val="005D1CE5"/>
    <w:rsid w:val="005D2D42"/>
    <w:rsid w:val="005D4BAF"/>
    <w:rsid w:val="005D512C"/>
    <w:rsid w:val="005D6CB6"/>
    <w:rsid w:val="005E14A6"/>
    <w:rsid w:val="005E1D74"/>
    <w:rsid w:val="005E2BF7"/>
    <w:rsid w:val="005E550C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D9A"/>
    <w:rsid w:val="00610442"/>
    <w:rsid w:val="006117D3"/>
    <w:rsid w:val="00611F96"/>
    <w:rsid w:val="00612200"/>
    <w:rsid w:val="00612B3D"/>
    <w:rsid w:val="006133B0"/>
    <w:rsid w:val="00616E84"/>
    <w:rsid w:val="00617E4D"/>
    <w:rsid w:val="006200A9"/>
    <w:rsid w:val="00622497"/>
    <w:rsid w:val="00623207"/>
    <w:rsid w:val="006234F2"/>
    <w:rsid w:val="00624DE1"/>
    <w:rsid w:val="0062682C"/>
    <w:rsid w:val="006273B4"/>
    <w:rsid w:val="00627B21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35E0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6185A"/>
    <w:rsid w:val="00662B7F"/>
    <w:rsid w:val="00664E39"/>
    <w:rsid w:val="00666787"/>
    <w:rsid w:val="006676B2"/>
    <w:rsid w:val="00670413"/>
    <w:rsid w:val="00670DE2"/>
    <w:rsid w:val="00670E6F"/>
    <w:rsid w:val="00670E70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2E67"/>
    <w:rsid w:val="006935D6"/>
    <w:rsid w:val="006938F8"/>
    <w:rsid w:val="00693D57"/>
    <w:rsid w:val="0069452D"/>
    <w:rsid w:val="00694971"/>
    <w:rsid w:val="00694E87"/>
    <w:rsid w:val="00696A3D"/>
    <w:rsid w:val="006976E4"/>
    <w:rsid w:val="006A03F1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B20C5"/>
    <w:rsid w:val="006B3C45"/>
    <w:rsid w:val="006B3E92"/>
    <w:rsid w:val="006B5398"/>
    <w:rsid w:val="006B559D"/>
    <w:rsid w:val="006B55AB"/>
    <w:rsid w:val="006B6343"/>
    <w:rsid w:val="006B7F6C"/>
    <w:rsid w:val="006C233D"/>
    <w:rsid w:val="006C43EC"/>
    <w:rsid w:val="006C49F6"/>
    <w:rsid w:val="006C5254"/>
    <w:rsid w:val="006C5B56"/>
    <w:rsid w:val="006D1527"/>
    <w:rsid w:val="006D1EFB"/>
    <w:rsid w:val="006D23C9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F037A"/>
    <w:rsid w:val="006F1064"/>
    <w:rsid w:val="006F348E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2DE1"/>
    <w:rsid w:val="00733491"/>
    <w:rsid w:val="0073419A"/>
    <w:rsid w:val="00734647"/>
    <w:rsid w:val="007423B3"/>
    <w:rsid w:val="00743555"/>
    <w:rsid w:val="007442FA"/>
    <w:rsid w:val="00751CED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7875"/>
    <w:rsid w:val="00777EC2"/>
    <w:rsid w:val="00781B11"/>
    <w:rsid w:val="0078317B"/>
    <w:rsid w:val="00784D59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36B6"/>
    <w:rsid w:val="007938E6"/>
    <w:rsid w:val="007939FF"/>
    <w:rsid w:val="00796855"/>
    <w:rsid w:val="00797AD4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B25"/>
    <w:rsid w:val="007C7BA3"/>
    <w:rsid w:val="007D0244"/>
    <w:rsid w:val="007D0C69"/>
    <w:rsid w:val="007D2AF7"/>
    <w:rsid w:val="007D4C42"/>
    <w:rsid w:val="007D5D6F"/>
    <w:rsid w:val="007D5FBD"/>
    <w:rsid w:val="007E0FBE"/>
    <w:rsid w:val="007E163A"/>
    <w:rsid w:val="007E1714"/>
    <w:rsid w:val="007E4AE6"/>
    <w:rsid w:val="007E598D"/>
    <w:rsid w:val="007F1F58"/>
    <w:rsid w:val="007F3DA0"/>
    <w:rsid w:val="007F4454"/>
    <w:rsid w:val="007F5663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C2E"/>
    <w:rsid w:val="008050A2"/>
    <w:rsid w:val="00805613"/>
    <w:rsid w:val="00805E47"/>
    <w:rsid w:val="00807AD1"/>
    <w:rsid w:val="00807F5C"/>
    <w:rsid w:val="008129F9"/>
    <w:rsid w:val="00812B93"/>
    <w:rsid w:val="00812C9F"/>
    <w:rsid w:val="00814844"/>
    <w:rsid w:val="00814B22"/>
    <w:rsid w:val="0081666B"/>
    <w:rsid w:val="00816EDD"/>
    <w:rsid w:val="008175E7"/>
    <w:rsid w:val="00820815"/>
    <w:rsid w:val="00822432"/>
    <w:rsid w:val="008224EA"/>
    <w:rsid w:val="00822C51"/>
    <w:rsid w:val="00823650"/>
    <w:rsid w:val="008244C4"/>
    <w:rsid w:val="00825946"/>
    <w:rsid w:val="00825FE0"/>
    <w:rsid w:val="00827852"/>
    <w:rsid w:val="00827961"/>
    <w:rsid w:val="008304A0"/>
    <w:rsid w:val="0083197C"/>
    <w:rsid w:val="0083206D"/>
    <w:rsid w:val="00833686"/>
    <w:rsid w:val="008339C6"/>
    <w:rsid w:val="00834B85"/>
    <w:rsid w:val="0083629B"/>
    <w:rsid w:val="008375F7"/>
    <w:rsid w:val="00837EFC"/>
    <w:rsid w:val="0084054B"/>
    <w:rsid w:val="008422B9"/>
    <w:rsid w:val="0084272C"/>
    <w:rsid w:val="00842C47"/>
    <w:rsid w:val="00844080"/>
    <w:rsid w:val="00844273"/>
    <w:rsid w:val="008444A9"/>
    <w:rsid w:val="008461E3"/>
    <w:rsid w:val="00846635"/>
    <w:rsid w:val="00846AAE"/>
    <w:rsid w:val="00847255"/>
    <w:rsid w:val="00851964"/>
    <w:rsid w:val="008519D3"/>
    <w:rsid w:val="008526C4"/>
    <w:rsid w:val="008527CE"/>
    <w:rsid w:val="00854615"/>
    <w:rsid w:val="00855459"/>
    <w:rsid w:val="0085644B"/>
    <w:rsid w:val="00861C63"/>
    <w:rsid w:val="00864CB7"/>
    <w:rsid w:val="00865E73"/>
    <w:rsid w:val="00871FCE"/>
    <w:rsid w:val="00872721"/>
    <w:rsid w:val="0087301E"/>
    <w:rsid w:val="00873666"/>
    <w:rsid w:val="00873B92"/>
    <w:rsid w:val="0087467A"/>
    <w:rsid w:val="008752AD"/>
    <w:rsid w:val="00875831"/>
    <w:rsid w:val="0087692D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2D1E"/>
    <w:rsid w:val="00892DA4"/>
    <w:rsid w:val="008933A3"/>
    <w:rsid w:val="008955E4"/>
    <w:rsid w:val="00895B05"/>
    <w:rsid w:val="00896E68"/>
    <w:rsid w:val="00897EAA"/>
    <w:rsid w:val="008A0D87"/>
    <w:rsid w:val="008A2C15"/>
    <w:rsid w:val="008A48BE"/>
    <w:rsid w:val="008A4972"/>
    <w:rsid w:val="008A4A86"/>
    <w:rsid w:val="008A6E87"/>
    <w:rsid w:val="008A6F1B"/>
    <w:rsid w:val="008B0FE5"/>
    <w:rsid w:val="008B2226"/>
    <w:rsid w:val="008B32DF"/>
    <w:rsid w:val="008B5636"/>
    <w:rsid w:val="008C200A"/>
    <w:rsid w:val="008C23AE"/>
    <w:rsid w:val="008C443C"/>
    <w:rsid w:val="008D1BE2"/>
    <w:rsid w:val="008D2510"/>
    <w:rsid w:val="008D2B19"/>
    <w:rsid w:val="008D41BD"/>
    <w:rsid w:val="008D5422"/>
    <w:rsid w:val="008D6737"/>
    <w:rsid w:val="008D78F0"/>
    <w:rsid w:val="008E1562"/>
    <w:rsid w:val="008E486A"/>
    <w:rsid w:val="008E50BF"/>
    <w:rsid w:val="008E5757"/>
    <w:rsid w:val="008E7A05"/>
    <w:rsid w:val="008F0910"/>
    <w:rsid w:val="008F0DF3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0733A"/>
    <w:rsid w:val="009109C3"/>
    <w:rsid w:val="00910BD5"/>
    <w:rsid w:val="00910DA8"/>
    <w:rsid w:val="00914210"/>
    <w:rsid w:val="00914540"/>
    <w:rsid w:val="00914AB5"/>
    <w:rsid w:val="00916424"/>
    <w:rsid w:val="009175A5"/>
    <w:rsid w:val="00917DA0"/>
    <w:rsid w:val="00921473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1A6E"/>
    <w:rsid w:val="009320C5"/>
    <w:rsid w:val="0093610F"/>
    <w:rsid w:val="009365B7"/>
    <w:rsid w:val="00942551"/>
    <w:rsid w:val="00947750"/>
    <w:rsid w:val="00950C3E"/>
    <w:rsid w:val="00951A2C"/>
    <w:rsid w:val="009521D5"/>
    <w:rsid w:val="009521EC"/>
    <w:rsid w:val="00960982"/>
    <w:rsid w:val="00961F9A"/>
    <w:rsid w:val="00964B2E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5598"/>
    <w:rsid w:val="00976457"/>
    <w:rsid w:val="00977A27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B0880"/>
    <w:rsid w:val="009B0D06"/>
    <w:rsid w:val="009B2505"/>
    <w:rsid w:val="009B4069"/>
    <w:rsid w:val="009B41DA"/>
    <w:rsid w:val="009B421A"/>
    <w:rsid w:val="009B44D4"/>
    <w:rsid w:val="009B4827"/>
    <w:rsid w:val="009B6826"/>
    <w:rsid w:val="009B6FAD"/>
    <w:rsid w:val="009B70D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2333"/>
    <w:rsid w:val="009F44DF"/>
    <w:rsid w:val="009F4EE7"/>
    <w:rsid w:val="009F50C9"/>
    <w:rsid w:val="009F52EF"/>
    <w:rsid w:val="009F6A06"/>
    <w:rsid w:val="009F7034"/>
    <w:rsid w:val="009F7C1C"/>
    <w:rsid w:val="00A01B86"/>
    <w:rsid w:val="00A02020"/>
    <w:rsid w:val="00A04A44"/>
    <w:rsid w:val="00A05429"/>
    <w:rsid w:val="00A078AC"/>
    <w:rsid w:val="00A07E30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2AA"/>
    <w:rsid w:val="00A23D96"/>
    <w:rsid w:val="00A23F39"/>
    <w:rsid w:val="00A250A4"/>
    <w:rsid w:val="00A25E29"/>
    <w:rsid w:val="00A27538"/>
    <w:rsid w:val="00A27A94"/>
    <w:rsid w:val="00A30A2E"/>
    <w:rsid w:val="00A32D1A"/>
    <w:rsid w:val="00A32ED2"/>
    <w:rsid w:val="00A338FA"/>
    <w:rsid w:val="00A339D5"/>
    <w:rsid w:val="00A34880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726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4AE6"/>
    <w:rsid w:val="00A67555"/>
    <w:rsid w:val="00A7278C"/>
    <w:rsid w:val="00A73698"/>
    <w:rsid w:val="00A74367"/>
    <w:rsid w:val="00A755F9"/>
    <w:rsid w:val="00A8085E"/>
    <w:rsid w:val="00A80E7B"/>
    <w:rsid w:val="00A81A82"/>
    <w:rsid w:val="00A8727B"/>
    <w:rsid w:val="00A87C23"/>
    <w:rsid w:val="00A9081D"/>
    <w:rsid w:val="00A913B4"/>
    <w:rsid w:val="00A91CA5"/>
    <w:rsid w:val="00A9373E"/>
    <w:rsid w:val="00A9493C"/>
    <w:rsid w:val="00AA10C9"/>
    <w:rsid w:val="00AA16BB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C1171"/>
    <w:rsid w:val="00AC220B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4BB"/>
    <w:rsid w:val="00AF3344"/>
    <w:rsid w:val="00AF3356"/>
    <w:rsid w:val="00AF44EB"/>
    <w:rsid w:val="00AF48FB"/>
    <w:rsid w:val="00AF5739"/>
    <w:rsid w:val="00AF661B"/>
    <w:rsid w:val="00AF673D"/>
    <w:rsid w:val="00AF7FB4"/>
    <w:rsid w:val="00B013CD"/>
    <w:rsid w:val="00B04296"/>
    <w:rsid w:val="00B059C6"/>
    <w:rsid w:val="00B0680E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2B"/>
    <w:rsid w:val="00B20BC8"/>
    <w:rsid w:val="00B210E1"/>
    <w:rsid w:val="00B249B9"/>
    <w:rsid w:val="00B252F5"/>
    <w:rsid w:val="00B26592"/>
    <w:rsid w:val="00B269EE"/>
    <w:rsid w:val="00B306DA"/>
    <w:rsid w:val="00B30B67"/>
    <w:rsid w:val="00B3324E"/>
    <w:rsid w:val="00B34759"/>
    <w:rsid w:val="00B34944"/>
    <w:rsid w:val="00B37ACE"/>
    <w:rsid w:val="00B40FB1"/>
    <w:rsid w:val="00B41BC5"/>
    <w:rsid w:val="00B44185"/>
    <w:rsid w:val="00B4430C"/>
    <w:rsid w:val="00B44C00"/>
    <w:rsid w:val="00B44C59"/>
    <w:rsid w:val="00B45A9D"/>
    <w:rsid w:val="00B45E98"/>
    <w:rsid w:val="00B46456"/>
    <w:rsid w:val="00B469F1"/>
    <w:rsid w:val="00B51827"/>
    <w:rsid w:val="00B51C65"/>
    <w:rsid w:val="00B556FB"/>
    <w:rsid w:val="00B56C12"/>
    <w:rsid w:val="00B57D43"/>
    <w:rsid w:val="00B60A7B"/>
    <w:rsid w:val="00B65C41"/>
    <w:rsid w:val="00B66465"/>
    <w:rsid w:val="00B66C72"/>
    <w:rsid w:val="00B677B9"/>
    <w:rsid w:val="00B67AF7"/>
    <w:rsid w:val="00B70C55"/>
    <w:rsid w:val="00B726BC"/>
    <w:rsid w:val="00B72CA3"/>
    <w:rsid w:val="00B73458"/>
    <w:rsid w:val="00B73EC8"/>
    <w:rsid w:val="00B74554"/>
    <w:rsid w:val="00B77A5B"/>
    <w:rsid w:val="00B80A3E"/>
    <w:rsid w:val="00B81DC0"/>
    <w:rsid w:val="00B82015"/>
    <w:rsid w:val="00B84C83"/>
    <w:rsid w:val="00B84D30"/>
    <w:rsid w:val="00B851C5"/>
    <w:rsid w:val="00B86808"/>
    <w:rsid w:val="00B86F60"/>
    <w:rsid w:val="00B87F4F"/>
    <w:rsid w:val="00B917A5"/>
    <w:rsid w:val="00B9278D"/>
    <w:rsid w:val="00B93FB7"/>
    <w:rsid w:val="00B95DDC"/>
    <w:rsid w:val="00B97A6B"/>
    <w:rsid w:val="00B97B77"/>
    <w:rsid w:val="00BA01B5"/>
    <w:rsid w:val="00BA7190"/>
    <w:rsid w:val="00BB135F"/>
    <w:rsid w:val="00BB4A33"/>
    <w:rsid w:val="00BB6ABF"/>
    <w:rsid w:val="00BB7020"/>
    <w:rsid w:val="00BB7472"/>
    <w:rsid w:val="00BB7B2B"/>
    <w:rsid w:val="00BB7D08"/>
    <w:rsid w:val="00BC18C4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7BC2"/>
    <w:rsid w:val="00C23905"/>
    <w:rsid w:val="00C25E20"/>
    <w:rsid w:val="00C25E48"/>
    <w:rsid w:val="00C27D48"/>
    <w:rsid w:val="00C3028D"/>
    <w:rsid w:val="00C30E77"/>
    <w:rsid w:val="00C323F0"/>
    <w:rsid w:val="00C32578"/>
    <w:rsid w:val="00C336F2"/>
    <w:rsid w:val="00C33AE5"/>
    <w:rsid w:val="00C33E67"/>
    <w:rsid w:val="00C35EFF"/>
    <w:rsid w:val="00C36503"/>
    <w:rsid w:val="00C371F7"/>
    <w:rsid w:val="00C37558"/>
    <w:rsid w:val="00C37FE6"/>
    <w:rsid w:val="00C40967"/>
    <w:rsid w:val="00C40DF2"/>
    <w:rsid w:val="00C41431"/>
    <w:rsid w:val="00C4237F"/>
    <w:rsid w:val="00C42D3B"/>
    <w:rsid w:val="00C434E4"/>
    <w:rsid w:val="00C44060"/>
    <w:rsid w:val="00C45AA9"/>
    <w:rsid w:val="00C45FD6"/>
    <w:rsid w:val="00C4613C"/>
    <w:rsid w:val="00C50274"/>
    <w:rsid w:val="00C50623"/>
    <w:rsid w:val="00C50D7F"/>
    <w:rsid w:val="00C5372F"/>
    <w:rsid w:val="00C537EB"/>
    <w:rsid w:val="00C545F2"/>
    <w:rsid w:val="00C5510B"/>
    <w:rsid w:val="00C55767"/>
    <w:rsid w:val="00C56C1E"/>
    <w:rsid w:val="00C57575"/>
    <w:rsid w:val="00C62293"/>
    <w:rsid w:val="00C65D13"/>
    <w:rsid w:val="00C65D2B"/>
    <w:rsid w:val="00C70642"/>
    <w:rsid w:val="00C7093C"/>
    <w:rsid w:val="00C720CB"/>
    <w:rsid w:val="00C725DC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9B5"/>
    <w:rsid w:val="00C87E20"/>
    <w:rsid w:val="00C92AE1"/>
    <w:rsid w:val="00C949A5"/>
    <w:rsid w:val="00C94CD3"/>
    <w:rsid w:val="00C95F2B"/>
    <w:rsid w:val="00C970C5"/>
    <w:rsid w:val="00C971F2"/>
    <w:rsid w:val="00C9725D"/>
    <w:rsid w:val="00CA1B1A"/>
    <w:rsid w:val="00CA32AC"/>
    <w:rsid w:val="00CA43BB"/>
    <w:rsid w:val="00CA4AC0"/>
    <w:rsid w:val="00CA4E98"/>
    <w:rsid w:val="00CA6339"/>
    <w:rsid w:val="00CA721E"/>
    <w:rsid w:val="00CA73D7"/>
    <w:rsid w:val="00CA7679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215D"/>
    <w:rsid w:val="00CE397D"/>
    <w:rsid w:val="00CE419F"/>
    <w:rsid w:val="00CE5109"/>
    <w:rsid w:val="00CE5DB5"/>
    <w:rsid w:val="00CF04CE"/>
    <w:rsid w:val="00CF250B"/>
    <w:rsid w:val="00CF3D93"/>
    <w:rsid w:val="00CF4CC1"/>
    <w:rsid w:val="00CF6B50"/>
    <w:rsid w:val="00D01191"/>
    <w:rsid w:val="00D0248C"/>
    <w:rsid w:val="00D02D02"/>
    <w:rsid w:val="00D02EE6"/>
    <w:rsid w:val="00D043DA"/>
    <w:rsid w:val="00D0549C"/>
    <w:rsid w:val="00D05956"/>
    <w:rsid w:val="00D064DD"/>
    <w:rsid w:val="00D07C3A"/>
    <w:rsid w:val="00D07D59"/>
    <w:rsid w:val="00D125AA"/>
    <w:rsid w:val="00D12A83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522E"/>
    <w:rsid w:val="00D378AC"/>
    <w:rsid w:val="00D40B43"/>
    <w:rsid w:val="00D40EC3"/>
    <w:rsid w:val="00D41639"/>
    <w:rsid w:val="00D4233F"/>
    <w:rsid w:val="00D43CB3"/>
    <w:rsid w:val="00D45563"/>
    <w:rsid w:val="00D459DD"/>
    <w:rsid w:val="00D46942"/>
    <w:rsid w:val="00D46B26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08E6"/>
    <w:rsid w:val="00D7137A"/>
    <w:rsid w:val="00D7193F"/>
    <w:rsid w:val="00D71D3D"/>
    <w:rsid w:val="00D72430"/>
    <w:rsid w:val="00D72579"/>
    <w:rsid w:val="00D72AF5"/>
    <w:rsid w:val="00D72E10"/>
    <w:rsid w:val="00D735CE"/>
    <w:rsid w:val="00D73C31"/>
    <w:rsid w:val="00D752AC"/>
    <w:rsid w:val="00D756F2"/>
    <w:rsid w:val="00D77ACD"/>
    <w:rsid w:val="00D77F94"/>
    <w:rsid w:val="00D81A3A"/>
    <w:rsid w:val="00D833AB"/>
    <w:rsid w:val="00D838BD"/>
    <w:rsid w:val="00D858C8"/>
    <w:rsid w:val="00D8621C"/>
    <w:rsid w:val="00D869CD"/>
    <w:rsid w:val="00D86B0F"/>
    <w:rsid w:val="00D87027"/>
    <w:rsid w:val="00D87230"/>
    <w:rsid w:val="00D9114C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BE1"/>
    <w:rsid w:val="00DB647B"/>
    <w:rsid w:val="00DB7A1E"/>
    <w:rsid w:val="00DC1CB9"/>
    <w:rsid w:val="00DC3042"/>
    <w:rsid w:val="00DC30A7"/>
    <w:rsid w:val="00DC341C"/>
    <w:rsid w:val="00DC59A8"/>
    <w:rsid w:val="00DC62CE"/>
    <w:rsid w:val="00DD0EB4"/>
    <w:rsid w:val="00DD2D09"/>
    <w:rsid w:val="00DD2E76"/>
    <w:rsid w:val="00DD42D7"/>
    <w:rsid w:val="00DE0260"/>
    <w:rsid w:val="00DE1B71"/>
    <w:rsid w:val="00DE3450"/>
    <w:rsid w:val="00DE363A"/>
    <w:rsid w:val="00DE3BBB"/>
    <w:rsid w:val="00DE3FB4"/>
    <w:rsid w:val="00DE5B6B"/>
    <w:rsid w:val="00DE5C5F"/>
    <w:rsid w:val="00DE657E"/>
    <w:rsid w:val="00DE7277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74AC"/>
    <w:rsid w:val="00E07BEC"/>
    <w:rsid w:val="00E1406D"/>
    <w:rsid w:val="00E154C3"/>
    <w:rsid w:val="00E15B9C"/>
    <w:rsid w:val="00E1777C"/>
    <w:rsid w:val="00E20991"/>
    <w:rsid w:val="00E20F4C"/>
    <w:rsid w:val="00E21162"/>
    <w:rsid w:val="00E2391E"/>
    <w:rsid w:val="00E24AC2"/>
    <w:rsid w:val="00E2510E"/>
    <w:rsid w:val="00E270F8"/>
    <w:rsid w:val="00E3187A"/>
    <w:rsid w:val="00E324D4"/>
    <w:rsid w:val="00E3554A"/>
    <w:rsid w:val="00E358EF"/>
    <w:rsid w:val="00E369AA"/>
    <w:rsid w:val="00E40DA3"/>
    <w:rsid w:val="00E42C6A"/>
    <w:rsid w:val="00E42E6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E2F"/>
    <w:rsid w:val="00E629C2"/>
    <w:rsid w:val="00E66BDF"/>
    <w:rsid w:val="00E67970"/>
    <w:rsid w:val="00E70464"/>
    <w:rsid w:val="00E7145A"/>
    <w:rsid w:val="00E7237F"/>
    <w:rsid w:val="00E73EE6"/>
    <w:rsid w:val="00E74069"/>
    <w:rsid w:val="00E74A55"/>
    <w:rsid w:val="00E7574F"/>
    <w:rsid w:val="00E764DF"/>
    <w:rsid w:val="00E80AB4"/>
    <w:rsid w:val="00E81EB7"/>
    <w:rsid w:val="00E82593"/>
    <w:rsid w:val="00E825EF"/>
    <w:rsid w:val="00E82D49"/>
    <w:rsid w:val="00E84BF9"/>
    <w:rsid w:val="00E84FEC"/>
    <w:rsid w:val="00E85E1C"/>
    <w:rsid w:val="00E863E9"/>
    <w:rsid w:val="00E9229A"/>
    <w:rsid w:val="00E93C48"/>
    <w:rsid w:val="00E93E2B"/>
    <w:rsid w:val="00E94403"/>
    <w:rsid w:val="00E954F5"/>
    <w:rsid w:val="00E96022"/>
    <w:rsid w:val="00E973A5"/>
    <w:rsid w:val="00E97C60"/>
    <w:rsid w:val="00EA2FF9"/>
    <w:rsid w:val="00EA46A8"/>
    <w:rsid w:val="00EA46AC"/>
    <w:rsid w:val="00EA58FE"/>
    <w:rsid w:val="00EB0196"/>
    <w:rsid w:val="00EB0524"/>
    <w:rsid w:val="00EB1361"/>
    <w:rsid w:val="00EB1A34"/>
    <w:rsid w:val="00EB48B1"/>
    <w:rsid w:val="00EB7DC5"/>
    <w:rsid w:val="00EC0C9D"/>
    <w:rsid w:val="00EC1E9B"/>
    <w:rsid w:val="00EC23F0"/>
    <w:rsid w:val="00EC2F51"/>
    <w:rsid w:val="00EC3012"/>
    <w:rsid w:val="00EC36F8"/>
    <w:rsid w:val="00EC60B4"/>
    <w:rsid w:val="00EC66FE"/>
    <w:rsid w:val="00EC6A18"/>
    <w:rsid w:val="00EC7BCF"/>
    <w:rsid w:val="00ED1FB3"/>
    <w:rsid w:val="00ED320D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F2A9B"/>
    <w:rsid w:val="00EF5F93"/>
    <w:rsid w:val="00EF62CC"/>
    <w:rsid w:val="00EF6AB8"/>
    <w:rsid w:val="00EF6DB7"/>
    <w:rsid w:val="00EF6E5C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61E2"/>
    <w:rsid w:val="00F1767B"/>
    <w:rsid w:val="00F17D6D"/>
    <w:rsid w:val="00F22311"/>
    <w:rsid w:val="00F2267C"/>
    <w:rsid w:val="00F24679"/>
    <w:rsid w:val="00F2487B"/>
    <w:rsid w:val="00F25423"/>
    <w:rsid w:val="00F305CC"/>
    <w:rsid w:val="00F31058"/>
    <w:rsid w:val="00F31B3F"/>
    <w:rsid w:val="00F31B78"/>
    <w:rsid w:val="00F3235A"/>
    <w:rsid w:val="00F335F9"/>
    <w:rsid w:val="00F34139"/>
    <w:rsid w:val="00F342A3"/>
    <w:rsid w:val="00F34D64"/>
    <w:rsid w:val="00F35ADF"/>
    <w:rsid w:val="00F35C28"/>
    <w:rsid w:val="00F36B7D"/>
    <w:rsid w:val="00F3738A"/>
    <w:rsid w:val="00F40073"/>
    <w:rsid w:val="00F4013C"/>
    <w:rsid w:val="00F42B55"/>
    <w:rsid w:val="00F42F79"/>
    <w:rsid w:val="00F4357A"/>
    <w:rsid w:val="00F43606"/>
    <w:rsid w:val="00F437D6"/>
    <w:rsid w:val="00F44645"/>
    <w:rsid w:val="00F45875"/>
    <w:rsid w:val="00F46156"/>
    <w:rsid w:val="00F462B0"/>
    <w:rsid w:val="00F477C4"/>
    <w:rsid w:val="00F47BE5"/>
    <w:rsid w:val="00F5008D"/>
    <w:rsid w:val="00F50C27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6E9"/>
    <w:rsid w:val="00F57ACC"/>
    <w:rsid w:val="00F61BC4"/>
    <w:rsid w:val="00F61FBC"/>
    <w:rsid w:val="00F63A0C"/>
    <w:rsid w:val="00F63A36"/>
    <w:rsid w:val="00F651B5"/>
    <w:rsid w:val="00F71CDD"/>
    <w:rsid w:val="00F726F5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EE6"/>
    <w:rsid w:val="00FA30C9"/>
    <w:rsid w:val="00FA3C64"/>
    <w:rsid w:val="00FA448E"/>
    <w:rsid w:val="00FA4604"/>
    <w:rsid w:val="00FA514D"/>
    <w:rsid w:val="00FB115E"/>
    <w:rsid w:val="00FB2348"/>
    <w:rsid w:val="00FB36CA"/>
    <w:rsid w:val="00FB5F51"/>
    <w:rsid w:val="00FB6235"/>
    <w:rsid w:val="00FB7F28"/>
    <w:rsid w:val="00FC09C4"/>
    <w:rsid w:val="00FC14E0"/>
    <w:rsid w:val="00FC322A"/>
    <w:rsid w:val="00FC3358"/>
    <w:rsid w:val="00FC33AC"/>
    <w:rsid w:val="00FC3C63"/>
    <w:rsid w:val="00FC48FF"/>
    <w:rsid w:val="00FC4ECC"/>
    <w:rsid w:val="00FC533E"/>
    <w:rsid w:val="00FC6F36"/>
    <w:rsid w:val="00FD025D"/>
    <w:rsid w:val="00FD1400"/>
    <w:rsid w:val="00FD1B3C"/>
    <w:rsid w:val="00FD3272"/>
    <w:rsid w:val="00FD35BD"/>
    <w:rsid w:val="00FD52F2"/>
    <w:rsid w:val="00FD5F3A"/>
    <w:rsid w:val="00FD67A3"/>
    <w:rsid w:val="00FD6E00"/>
    <w:rsid w:val="00FD75D9"/>
    <w:rsid w:val="00FD7FBE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3594"/>
    <w:rsid w:val="00FF3DB2"/>
    <w:rsid w:val="00FF5D08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95715-22BE-4419-ADE0-FDCCFD3E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5"/>
    <w:pPr>
      <w:spacing w:after="200"/>
    </w:pPr>
    <w:rPr>
      <w:rFonts w:ascii="Arial" w:hAnsi="Arial"/>
      <w:sz w:val="22"/>
    </w:rPr>
  </w:style>
  <w:style w:type="paragraph" w:styleId="Heading1">
    <w:name w:val="heading 1"/>
    <w:aliases w:val="(Chapter Nbr),. (1.0),1,1.,A MAJOR/BOLD,A MAJOR/BOLD1,C,Chapter,Chapter/Section,D&amp;M,H,H1,Head1,Heading 1 Section Heading,Heading 1(Report Only),Heading 1a,Heading A,Heading apps,SP-Section,Section Heading,a-Heading 1,alison,h1,h11,h12,ueshead"/>
    <w:basedOn w:val="Normal"/>
    <w:next w:val="Normal"/>
    <w:link w:val="Heading1Char"/>
    <w:qFormat/>
    <w:rsid w:val="00543BF5"/>
    <w:pPr>
      <w:keepNext/>
      <w:numPr>
        <w:numId w:val="6"/>
      </w:numPr>
      <w:spacing w:after="12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2,B Sub/Bold,B Sub/Bold1,B Sub/Bold11,B Sub/Bold12,B Sub/Bold13,B Sub/Bold14,B Sub/Bold2,B Sub/Bold3,B Sub/Bold4,B Sub/Bold5,H2,Heading 2 Main Heading,h2,h2 main heading,h2 main heading1,h2 main heading2,h2 main heading3,h2 main heading4,h21,o"/>
    <w:basedOn w:val="Normal"/>
    <w:next w:val="Normal"/>
    <w:link w:val="Heading2Char"/>
    <w:unhideWhenUsed/>
    <w:qFormat/>
    <w:rsid w:val="00FE314F"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caps/>
      <w:color w:val="606060"/>
      <w:sz w:val="28"/>
      <w:szCs w:val="28"/>
      <w:lang w:val="en-US"/>
    </w:rPr>
  </w:style>
  <w:style w:type="paragraph" w:styleId="Heading3">
    <w:name w:val="heading 3"/>
    <w:aliases w:val="(a),-1,. (1.1.1),3,C Sub-Sub/Italic,C Sub-Sub/Italic1,C Sub-Sub/Italic11,C Sub-Sub/Italic2,H-3,H3,Head 3,Head 31,Head 311,Head 32,Head 321,Head 33,Head...,Head3,Heading 3 Sub Heading,Heading 3p,Sub-heading,Sub-heading1,h3,h3 sub heading,h31,s"/>
    <w:basedOn w:val="Normal"/>
    <w:next w:val="Normal"/>
    <w:link w:val="Heading3Char"/>
    <w:qFormat/>
    <w:rsid w:val="003549BC"/>
    <w:pPr>
      <w:keepNext/>
      <w:numPr>
        <w:ilvl w:val="2"/>
        <w:numId w:val="6"/>
      </w:numPr>
      <w:spacing w:before="240" w:after="120"/>
      <w:ind w:left="720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aliases w:val=". (A.),H-4,H4,Heading 4 - special,Heading 4 Char Char,Heading 4 Char Char Char Char,Heading 4 Char Char Char Char Char Char,Heading 4 Char1,Heading 4 Char1 Char Char,Heading 4 Char1 Char Char Char Char,Heading 4 Char1 Char1,L,SP-Text,h4,h41"/>
    <w:basedOn w:val="Normal"/>
    <w:next w:val="Normal"/>
    <w:link w:val="Heading4Char"/>
    <w:uiPriority w:val="9"/>
    <w:unhideWhenUsed/>
    <w:qFormat/>
    <w:rsid w:val="00ED3459"/>
    <w:pPr>
      <w:numPr>
        <w:ilvl w:val="3"/>
        <w:numId w:val="6"/>
      </w:numPr>
      <w:spacing w:before="240" w:after="120"/>
      <w:outlineLvl w:val="3"/>
    </w:pPr>
    <w:rPr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345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345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345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345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345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973761"/>
    <w:pPr>
      <w:spacing w:before="60" w:after="60"/>
      <w:jc w:val="both"/>
    </w:pPr>
  </w:style>
  <w:style w:type="paragraph" w:styleId="Footer">
    <w:name w:val="footer"/>
    <w:basedOn w:val="Normal"/>
    <w:next w:val="Normal"/>
    <w:link w:val="FooterChar"/>
    <w:uiPriority w:val="99"/>
    <w:unhideWhenUsed/>
    <w:rsid w:val="00ED3459"/>
    <w:pPr>
      <w:tabs>
        <w:tab w:val="right" w:pos="9639"/>
        <w:tab w:val="right" w:pos="14459"/>
      </w:tabs>
      <w:spacing w:after="0"/>
      <w:ind w:left="-709" w:right="-340"/>
    </w:pPr>
    <w:rPr>
      <w:rFonts w:cs="Arial"/>
      <w:szCs w:val="22"/>
    </w:rPr>
  </w:style>
  <w:style w:type="paragraph" w:customStyle="1" w:styleId="FormText">
    <w:name w:val="FormText"/>
    <w:basedOn w:val="Normal"/>
    <w:rsid w:val="00973761"/>
  </w:style>
  <w:style w:type="paragraph" w:styleId="Header">
    <w:name w:val="header"/>
    <w:basedOn w:val="Normal"/>
    <w:next w:val="Normal"/>
    <w:link w:val="HeaderChar"/>
    <w:uiPriority w:val="99"/>
    <w:unhideWhenUsed/>
    <w:rsid w:val="00ED3459"/>
    <w:pPr>
      <w:tabs>
        <w:tab w:val="center" w:pos="4513"/>
        <w:tab w:val="right" w:pos="9026"/>
      </w:tabs>
      <w:jc w:val="right"/>
    </w:pPr>
    <w:rPr>
      <w:b/>
    </w:rPr>
  </w:style>
  <w:style w:type="paragraph" w:customStyle="1" w:styleId="NTTheading1">
    <w:name w:val="NTT_heading1"/>
    <w:basedOn w:val="Heading1"/>
    <w:next w:val="Normal"/>
    <w:rsid w:val="00973761"/>
    <w:pPr>
      <w:outlineLvl w:val="9"/>
    </w:pPr>
  </w:style>
  <w:style w:type="paragraph" w:customStyle="1" w:styleId="NTTheading2">
    <w:name w:val="NTT_heading2"/>
    <w:basedOn w:val="Heading2"/>
    <w:next w:val="BodyText"/>
    <w:rsid w:val="009737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4680"/>
    <w:pPr>
      <w:tabs>
        <w:tab w:val="left" w:pos="567"/>
        <w:tab w:val="right" w:leader="dot" w:pos="9061"/>
      </w:tabs>
      <w:spacing w:before="100" w:after="60"/>
      <w:ind w:left="567" w:hanging="567"/>
      <w:jc w:val="both"/>
    </w:pPr>
    <w:rPr>
      <w:rFonts w:eastAsiaTheme="minorHAnsi" w:cs="Helvetica"/>
      <w:b/>
      <w:caps/>
      <w:szCs w:val="22"/>
      <w:lang w:eastAsia="en-US"/>
    </w:rPr>
  </w:style>
  <w:style w:type="paragraph" w:customStyle="1" w:styleId="TOCInclude">
    <w:name w:val="TOC Include"/>
    <w:basedOn w:val="Normal"/>
    <w:next w:val="FormText"/>
    <w:rsid w:val="00973761"/>
    <w:pPr>
      <w:jc w:val="center"/>
    </w:pPr>
    <w:rPr>
      <w:b/>
      <w:caps/>
    </w:rPr>
  </w:style>
  <w:style w:type="character" w:styleId="Hyperlink">
    <w:name w:val="Hyperlink"/>
    <w:uiPriority w:val="99"/>
    <w:unhideWhenUsed/>
    <w:rsid w:val="00ED3459"/>
    <w:rPr>
      <w:color w:val="0000FF" w:themeColor="hyperlink"/>
      <w:u w:val="single"/>
    </w:rPr>
  </w:style>
  <w:style w:type="paragraph" w:customStyle="1" w:styleId="AgencyName">
    <w:name w:val="AgencyName"/>
    <w:basedOn w:val="Normal"/>
    <w:link w:val="AgencyNameChar"/>
    <w:rsid w:val="00ED3459"/>
    <w:pPr>
      <w:spacing w:after="120"/>
      <w:jc w:val="both"/>
    </w:pPr>
    <w:rPr>
      <w:color w:val="FFFFFF"/>
      <w:sz w:val="26"/>
      <w:szCs w:val="22"/>
    </w:rPr>
  </w:style>
  <w:style w:type="paragraph" w:customStyle="1" w:styleId="WebAddress">
    <w:name w:val="WebAddress"/>
    <w:basedOn w:val="AgencyName"/>
    <w:rsid w:val="00ED3459"/>
    <w:pPr>
      <w:jc w:val="right"/>
    </w:pPr>
    <w:rPr>
      <w:color w:val="auto"/>
      <w:spacing w:val="8"/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ED3459"/>
    <w:rPr>
      <w:b/>
      <w:bCs/>
      <w:spacing w:val="16"/>
      <w:szCs w:val="26"/>
    </w:rPr>
  </w:style>
  <w:style w:type="character" w:customStyle="1" w:styleId="AgencyNameChar">
    <w:name w:val="AgencyName Char"/>
    <w:link w:val="AgencyName"/>
    <w:rsid w:val="00ED3459"/>
    <w:rPr>
      <w:rFonts w:ascii="Arial" w:hAnsi="Arial"/>
      <w:color w:val="FFFFFF"/>
      <w:sz w:val="26"/>
      <w:szCs w:val="22"/>
    </w:rPr>
  </w:style>
  <w:style w:type="character" w:customStyle="1" w:styleId="AgencyNameBoldChar">
    <w:name w:val="AgencyNameBold Char"/>
    <w:link w:val="AgencyNameBold"/>
    <w:rsid w:val="00ED3459"/>
    <w:rPr>
      <w:rFonts w:ascii="Arial" w:hAnsi="Arial"/>
      <w:b/>
      <w:bCs/>
      <w:color w:val="FFFFFF"/>
      <w:spacing w:val="16"/>
      <w:sz w:val="26"/>
      <w:szCs w:val="26"/>
    </w:rPr>
  </w:style>
  <w:style w:type="paragraph" w:styleId="BodyText0">
    <w:name w:val="Body Text"/>
    <w:basedOn w:val="Normal"/>
    <w:rsid w:val="00090CBE"/>
    <w:pPr>
      <w:spacing w:after="120"/>
    </w:pPr>
  </w:style>
  <w:style w:type="paragraph" w:styleId="BodyText2">
    <w:name w:val="Body Text 2"/>
    <w:basedOn w:val="Normal"/>
    <w:rsid w:val="001F2F19"/>
    <w:pPr>
      <w:spacing w:after="120" w:line="480" w:lineRule="auto"/>
    </w:pPr>
  </w:style>
  <w:style w:type="character" w:styleId="CommentReference">
    <w:name w:val="annotation reference"/>
    <w:uiPriority w:val="99"/>
    <w:semiHidden/>
    <w:unhideWhenUsed/>
    <w:rsid w:val="00E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459"/>
    <w:pPr>
      <w:jc w:val="both"/>
    </w:pPr>
    <w:rPr>
      <w:rFonts w:ascii="Calibri" w:hAnsi="Calibri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459"/>
    <w:rPr>
      <w:rFonts w:eastAsia="Calibri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59"/>
    <w:rPr>
      <w:rFonts w:ascii="Tahoma" w:hAnsi="Tahoma" w:cs="Tahoma"/>
      <w:sz w:val="16"/>
      <w:szCs w:val="16"/>
    </w:rPr>
  </w:style>
  <w:style w:type="paragraph" w:customStyle="1" w:styleId="StyleHeading2h2mainheadingHeading2MainHeadingAfter0">
    <w:name w:val="Style Heading 2h2 main headingHeading 2 Main Heading + After:  0 ..."/>
    <w:basedOn w:val="Heading2"/>
    <w:rsid w:val="0096587F"/>
    <w:pPr>
      <w:tabs>
        <w:tab w:val="num" w:pos="720"/>
      </w:tabs>
      <w:spacing w:after="0"/>
      <w:ind w:left="720" w:hanging="720"/>
    </w:pPr>
    <w:rPr>
      <w:bCs w:val="0"/>
      <w:iCs w:val="0"/>
      <w:caps w:val="0"/>
      <w:sz w:val="24"/>
    </w:rPr>
  </w:style>
  <w:style w:type="character" w:styleId="PageNumber">
    <w:name w:val="page number"/>
    <w:rsid w:val="00ED3459"/>
  </w:style>
  <w:style w:type="paragraph" w:customStyle="1" w:styleId="GuideNotes">
    <w:name w:val="Guide Notes"/>
    <w:basedOn w:val="Normal"/>
    <w:rsid w:val="00C03038"/>
    <w:pPr>
      <w:spacing w:before="120" w:after="60"/>
      <w:jc w:val="both"/>
    </w:pPr>
    <w:rPr>
      <w:i/>
      <w:iCs/>
      <w:vanish/>
      <w:color w:val="00FF00"/>
      <w:lang w:val="en-US"/>
    </w:rPr>
  </w:style>
  <w:style w:type="table" w:styleId="TableGrid">
    <w:name w:val="Table Grid"/>
    <w:basedOn w:val="TableNormal"/>
    <w:uiPriority w:val="59"/>
    <w:rsid w:val="00ED3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yle">
    <w:name w:val="TStyle"/>
    <w:basedOn w:val="Normal"/>
    <w:rsid w:val="0009057B"/>
    <w:pPr>
      <w:spacing w:before="60" w:after="60"/>
    </w:pPr>
    <w:rPr>
      <w:lang w:val="en-US"/>
    </w:rPr>
  </w:style>
  <w:style w:type="character" w:customStyle="1" w:styleId="masterspecversion">
    <w:name w:val="master spec version"/>
    <w:rsid w:val="0009057B"/>
    <w:rPr>
      <w:rFonts w:ascii="Arial" w:hAnsi="Arial"/>
      <w:smallCaps/>
      <w:vanish/>
      <w:color w:val="0000FF"/>
      <w:sz w:val="18"/>
    </w:rPr>
  </w:style>
  <w:style w:type="paragraph" w:customStyle="1" w:styleId="TechHead1">
    <w:name w:val="TechHead 1"/>
    <w:basedOn w:val="Heading1"/>
    <w:next w:val="Normal"/>
    <w:rsid w:val="0009057B"/>
    <w:pPr>
      <w:numPr>
        <w:numId w:val="0"/>
      </w:numPr>
      <w:tabs>
        <w:tab w:val="left" w:pos="567"/>
      </w:tabs>
    </w:pPr>
  </w:style>
  <w:style w:type="paragraph" w:customStyle="1" w:styleId="TechHead2">
    <w:name w:val="TechHead 2"/>
    <w:basedOn w:val="Heading2"/>
    <w:rsid w:val="0009057B"/>
    <w:pPr>
      <w:numPr>
        <w:ilvl w:val="0"/>
        <w:numId w:val="0"/>
      </w:numPr>
      <w:tabs>
        <w:tab w:val="left" w:pos="567"/>
      </w:tabs>
      <w:spacing w:before="120"/>
    </w:pPr>
  </w:style>
  <w:style w:type="paragraph" w:customStyle="1" w:styleId="scheduleheading1">
    <w:name w:val="schedule heading1"/>
    <w:basedOn w:val="Normal"/>
    <w:rsid w:val="0009057B"/>
    <w:pPr>
      <w:ind w:left="709" w:hanging="709"/>
    </w:pPr>
    <w:rPr>
      <w:b/>
    </w:rPr>
  </w:style>
  <w:style w:type="paragraph" w:customStyle="1" w:styleId="Banner">
    <w:name w:val="Banner"/>
    <w:basedOn w:val="Normal"/>
    <w:rsid w:val="0009057B"/>
    <w:pPr>
      <w:spacing w:after="1080"/>
      <w:jc w:val="center"/>
    </w:pPr>
    <w:rPr>
      <w:b/>
      <w:sz w:val="36"/>
    </w:rPr>
  </w:style>
  <w:style w:type="character" w:customStyle="1" w:styleId="HeaderChar">
    <w:name w:val="Header Char"/>
    <w:link w:val="Header"/>
    <w:uiPriority w:val="99"/>
    <w:rsid w:val="00ED3459"/>
    <w:rPr>
      <w:rFonts w:ascii="Arial" w:hAnsi="Arial"/>
      <w:b/>
      <w:sz w:val="22"/>
    </w:rPr>
  </w:style>
  <w:style w:type="character" w:customStyle="1" w:styleId="BodyTextChar">
    <w:name w:val="BodyText Char"/>
    <w:link w:val="BodyText"/>
    <w:locked/>
    <w:rsid w:val="005B3A4F"/>
    <w:rPr>
      <w:rFonts w:ascii="Arial" w:hAnsi="Arial"/>
      <w:lang w:eastAsia="en-US"/>
    </w:rPr>
  </w:style>
  <w:style w:type="paragraph" w:customStyle="1" w:styleId="RedItalics">
    <w:name w:val="Red Italics"/>
    <w:basedOn w:val="BodyText"/>
    <w:rsid w:val="00263AB0"/>
    <w:pPr>
      <w:spacing w:before="120"/>
    </w:pPr>
    <w:rPr>
      <w:i/>
      <w:color w:val="FF0000"/>
      <w:lang w:val="en-US"/>
    </w:rPr>
  </w:style>
  <w:style w:type="paragraph" w:customStyle="1" w:styleId="StyleFormTextLeft">
    <w:name w:val="Style FormText + Left"/>
    <w:basedOn w:val="FormText"/>
    <w:rsid w:val="00AC5D76"/>
    <w:pPr>
      <w:spacing w:before="240" w:after="120"/>
      <w:jc w:val="both"/>
    </w:pPr>
  </w:style>
  <w:style w:type="paragraph" w:customStyle="1" w:styleId="HeaderVersion2">
    <w:name w:val="Header Version 2"/>
    <w:basedOn w:val="Normal"/>
    <w:link w:val="HeaderVersion2Char"/>
    <w:rsid w:val="00FE3162"/>
    <w:pPr>
      <w:spacing w:before="120" w:after="120"/>
      <w:ind w:left="576" w:hanging="576"/>
      <w:outlineLvl w:val="1"/>
    </w:pPr>
    <w:rPr>
      <w:b/>
    </w:rPr>
  </w:style>
  <w:style w:type="paragraph" w:customStyle="1" w:styleId="HeaderVersion3">
    <w:name w:val="Header Version 3"/>
    <w:basedOn w:val="HeaderVersion2"/>
    <w:link w:val="HeaderVersion3Char"/>
    <w:rsid w:val="00FE3162"/>
    <w:pPr>
      <w:ind w:left="720" w:hanging="720"/>
    </w:pPr>
  </w:style>
  <w:style w:type="character" w:customStyle="1" w:styleId="HeaderVersion2Char">
    <w:name w:val="Header Version 2 Char"/>
    <w:link w:val="HeaderVersion2"/>
    <w:rsid w:val="00D92F23"/>
    <w:rPr>
      <w:rFonts w:ascii="Arial" w:hAnsi="Arial"/>
      <w:b/>
    </w:rPr>
  </w:style>
  <w:style w:type="character" w:customStyle="1" w:styleId="Char1">
    <w:name w:val="Char1"/>
    <w:rsid w:val="0068138C"/>
    <w:rPr>
      <w:rFonts w:ascii="Arial" w:hAnsi="Arial"/>
      <w:lang w:eastAsia="en-US"/>
    </w:rPr>
  </w:style>
  <w:style w:type="paragraph" w:customStyle="1" w:styleId="StyleBoldJustified">
    <w:name w:val="Style Bold Justified"/>
    <w:basedOn w:val="Normal"/>
    <w:rsid w:val="0068138C"/>
    <w:pPr>
      <w:spacing w:before="120" w:after="120"/>
      <w:jc w:val="both"/>
    </w:pPr>
    <w:rPr>
      <w:b/>
      <w:bCs/>
    </w:rPr>
  </w:style>
  <w:style w:type="paragraph" w:customStyle="1" w:styleId="StyleBodyTextBoldCenteredBefore2ptAfter3pt">
    <w:name w:val="Style Body Text + Bold Centered Before:  2 pt After:  3 pt"/>
    <w:basedOn w:val="Normal"/>
    <w:next w:val="Normal"/>
    <w:rsid w:val="00AE198C"/>
    <w:pPr>
      <w:spacing w:before="120" w:after="60"/>
      <w:jc w:val="center"/>
    </w:pPr>
    <w:rPr>
      <w:b/>
      <w:bCs/>
    </w:rPr>
  </w:style>
  <w:style w:type="character" w:customStyle="1" w:styleId="HeaderVersion3Char">
    <w:name w:val="Header Version 3 Char"/>
    <w:link w:val="HeaderVersion3"/>
    <w:rsid w:val="00807F5C"/>
    <w:rPr>
      <w:rFonts w:ascii="Arial" w:hAnsi="Arial"/>
      <w:b/>
    </w:rPr>
  </w:style>
  <w:style w:type="character" w:styleId="FollowedHyperlink">
    <w:name w:val="FollowedHyperlink"/>
    <w:uiPriority w:val="99"/>
    <w:semiHidden/>
    <w:unhideWhenUsed/>
    <w:rsid w:val="00ED3459"/>
    <w:rPr>
      <w:color w:val="800080" w:themeColor="followedHyperlink"/>
      <w:u w:val="single"/>
    </w:rPr>
  </w:style>
  <w:style w:type="paragraph" w:customStyle="1" w:styleId="NormalUCB">
    <w:name w:val="Normal UCB"/>
    <w:basedOn w:val="Normal"/>
    <w:qFormat/>
    <w:rsid w:val="00D55E77"/>
    <w:pPr>
      <w:spacing w:before="60" w:after="60"/>
    </w:pPr>
    <w:rPr>
      <w:b/>
      <w:caps/>
    </w:rPr>
  </w:style>
  <w:style w:type="paragraph" w:customStyle="1" w:styleId="NormalHidden">
    <w:name w:val="Normal Hidden"/>
    <w:basedOn w:val="Normal"/>
    <w:qFormat/>
    <w:rsid w:val="00216FC0"/>
    <w:rPr>
      <w:vanish/>
      <w:color w:val="FF0000"/>
    </w:rPr>
  </w:style>
  <w:style w:type="numbering" w:customStyle="1" w:styleId="TDONumbering">
    <w:name w:val="TDO Numbering"/>
    <w:basedOn w:val="NoList"/>
    <w:uiPriority w:val="99"/>
    <w:rsid w:val="00A47894"/>
    <w:pPr>
      <w:numPr>
        <w:numId w:val="1"/>
      </w:numPr>
    </w:pPr>
  </w:style>
  <w:style w:type="paragraph" w:customStyle="1" w:styleId="Departmentof">
    <w:name w:val="Department of"/>
    <w:basedOn w:val="Normal"/>
    <w:rsid w:val="00B917A5"/>
    <w:pPr>
      <w:spacing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web">
    <w:name w:val="web"/>
    <w:rsid w:val="00B917A5"/>
    <w:pPr>
      <w:spacing w:line="240" w:lineRule="exact"/>
    </w:pPr>
    <w:rPr>
      <w:rFonts w:ascii="Lato Black" w:eastAsia="Cambria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AnnexureTDO">
    <w:name w:val="AnnexureTDO"/>
    <w:basedOn w:val="Normal"/>
    <w:qFormat/>
    <w:rsid w:val="009B0880"/>
    <w:rPr>
      <w:vanish/>
      <w:color w:val="FF0000"/>
      <w:sz w:val="20"/>
    </w:rPr>
  </w:style>
  <w:style w:type="paragraph" w:customStyle="1" w:styleId="UnderlinedCapsPageHeaderTitle">
    <w:name w:val="Underlined Caps Page Header Title"/>
    <w:basedOn w:val="Header"/>
    <w:link w:val="UnderlinedCapsPageHeaderTitleChar"/>
    <w:qFormat/>
    <w:rsid w:val="006039A4"/>
    <w:pPr>
      <w:pBdr>
        <w:bottom w:val="single" w:sz="4" w:space="1" w:color="auto"/>
      </w:pBdr>
      <w:jc w:val="center"/>
    </w:pPr>
    <w:rPr>
      <w:noProof/>
    </w:rPr>
  </w:style>
  <w:style w:type="paragraph" w:customStyle="1" w:styleId="TinyHidden">
    <w:name w:val="Tiny Hidden"/>
    <w:basedOn w:val="Normal"/>
    <w:link w:val="TinyHiddenChar"/>
    <w:qFormat/>
    <w:rsid w:val="002E5F5D"/>
    <w:pPr>
      <w:spacing w:after="0"/>
    </w:pPr>
    <w:rPr>
      <w:vanish/>
      <w:color w:val="FF0000"/>
      <w:sz w:val="4"/>
    </w:rPr>
  </w:style>
  <w:style w:type="character" w:customStyle="1" w:styleId="UnderlinedCapsPageHeaderTitleChar">
    <w:name w:val="Underlined Caps Page Header Title Char"/>
    <w:basedOn w:val="HeaderChar"/>
    <w:link w:val="UnderlinedCapsPageHeaderTitle"/>
    <w:rsid w:val="006039A4"/>
    <w:rPr>
      <w:rFonts w:ascii="Arial" w:hAnsi="Arial"/>
      <w:b/>
      <w:noProof/>
      <w:sz w:val="22"/>
      <w:lang w:eastAsia="en-US"/>
    </w:rPr>
  </w:style>
  <w:style w:type="character" w:customStyle="1" w:styleId="Heading1Char">
    <w:name w:val="Heading 1 Char"/>
    <w:aliases w:val="(Chapter Nbr) Char,. (1.0) Char,1 Char,1. Char,A MAJOR/BOLD Char,A MAJOR/BOLD1 Char,C Char,Chapter Char,Chapter/Section Char,D&amp;M Char,H Char,H1 Char,Head1 Char,Heading 1 Section Heading Char,Heading 1(Report Only) Char,Heading 1a Char"/>
    <w:link w:val="Heading1"/>
    <w:rsid w:val="00543BF5"/>
    <w:rPr>
      <w:rFonts w:ascii="Arial" w:hAnsi="Arial"/>
      <w:b/>
      <w:bCs/>
      <w:caps/>
      <w:kern w:val="32"/>
      <w:sz w:val="32"/>
      <w:szCs w:val="32"/>
    </w:rPr>
  </w:style>
  <w:style w:type="character" w:customStyle="1" w:styleId="TinyHiddenChar">
    <w:name w:val="Tiny Hidden Char"/>
    <w:basedOn w:val="Heading1Char"/>
    <w:link w:val="TinyHidden"/>
    <w:rsid w:val="002E5F5D"/>
    <w:rPr>
      <w:rFonts w:ascii="Arial" w:hAnsi="Arial"/>
      <w:b w:val="0"/>
      <w:bCs/>
      <w:caps w:val="0"/>
      <w:vanish/>
      <w:color w:val="FF0000"/>
      <w:kern w:val="32"/>
      <w:sz w:val="4"/>
      <w:szCs w:val="32"/>
      <w:lang w:eastAsia="en-US"/>
    </w:rPr>
  </w:style>
  <w:style w:type="paragraph" w:customStyle="1" w:styleId="Appendix">
    <w:name w:val="Appendix"/>
    <w:basedOn w:val="Heading1"/>
    <w:link w:val="AppendixChar"/>
    <w:qFormat/>
    <w:rsid w:val="00ED3459"/>
    <w:pPr>
      <w:numPr>
        <w:numId w:val="0"/>
      </w:numPr>
    </w:pPr>
    <w:rPr>
      <w:szCs w:val="26"/>
    </w:rPr>
  </w:style>
  <w:style w:type="character" w:customStyle="1" w:styleId="AppendixChar">
    <w:name w:val="Appendix Char"/>
    <w:link w:val="Appendix"/>
    <w:rsid w:val="00ED3459"/>
    <w:rPr>
      <w:rFonts w:ascii="Arial" w:hAnsi="Arial"/>
      <w:b/>
      <w:bCs/>
      <w:caps/>
      <w:kern w:val="32"/>
      <w:sz w:val="32"/>
      <w:szCs w:val="26"/>
    </w:rPr>
  </w:style>
  <w:style w:type="character" w:customStyle="1" w:styleId="Heading2Char">
    <w:name w:val="Heading 2 Char"/>
    <w:aliases w:val="2 Char,B Sub/Bold Char,B Sub/Bold1 Char,B Sub/Bold11 Char,B Sub/Bold12 Char,B Sub/Bold13 Char,B Sub/Bold14 Char,B Sub/Bold2 Char,B Sub/Bold3 Char,B Sub/Bold4 Char,B Sub/Bold5 Char,H2 Char,Heading 2 Main Heading Char,h2 Char,h21 Char"/>
    <w:link w:val="Heading2"/>
    <w:rsid w:val="00FE314F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paragraph" w:customStyle="1" w:styleId="Appendix2">
    <w:name w:val="Appendix 2"/>
    <w:basedOn w:val="Heading2"/>
    <w:link w:val="Appendix2Char"/>
    <w:rsid w:val="00ED3459"/>
    <w:pPr>
      <w:numPr>
        <w:ilvl w:val="0"/>
        <w:numId w:val="0"/>
      </w:numPr>
      <w:ind w:left="851" w:hanging="851"/>
    </w:pPr>
  </w:style>
  <w:style w:type="character" w:customStyle="1" w:styleId="Appendix2Char">
    <w:name w:val="Appendix 2 Char"/>
    <w:link w:val="Appendix2"/>
    <w:rsid w:val="00ED3459"/>
    <w:rPr>
      <w:rFonts w:ascii="Arial" w:hAnsi="Arial"/>
      <w:b/>
      <w:bCs/>
      <w:iCs/>
      <w:caps/>
      <w:color w:val="606060"/>
      <w:sz w:val="28"/>
      <w:szCs w:val="2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ED34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nhideWhenUsed/>
    <w:rsid w:val="00ED345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345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ED3459"/>
    <w:pPr>
      <w:numPr>
        <w:numId w:val="2"/>
      </w:numPr>
      <w:tabs>
        <w:tab w:val="left" w:pos="567"/>
      </w:tabs>
      <w:spacing w:after="120"/>
      <w:contextualSpacing w:val="0"/>
    </w:pPr>
  </w:style>
  <w:style w:type="character" w:customStyle="1" w:styleId="BulletChar">
    <w:name w:val="Bullet Char"/>
    <w:link w:val="Bullet"/>
    <w:rsid w:val="00ED3459"/>
    <w:rPr>
      <w:rFonts w:ascii="Arial" w:hAnsi="Arial"/>
      <w:sz w:val="22"/>
    </w:rPr>
  </w:style>
  <w:style w:type="character" w:customStyle="1" w:styleId="CommentTextChar">
    <w:name w:val="Comment Text Char"/>
    <w:link w:val="CommentText"/>
    <w:uiPriority w:val="99"/>
    <w:rsid w:val="00ED3459"/>
    <w:rPr>
      <w:rFonts w:ascii="Calibri" w:hAnsi="Calibri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3459"/>
    <w:rPr>
      <w:rFonts w:ascii="Calibri" w:eastAsia="Calibri" w:hAnsi="Calibri"/>
      <w:b/>
      <w:bCs/>
      <w:lang w:eastAsia="en-US"/>
    </w:rPr>
  </w:style>
  <w:style w:type="paragraph" w:customStyle="1" w:styleId="ContentsTitle">
    <w:name w:val="ContentsTitle"/>
    <w:link w:val="ContentsTitleChar"/>
    <w:qFormat/>
    <w:rsid w:val="00ED3459"/>
    <w:pPr>
      <w:spacing w:before="120" w:after="360"/>
    </w:pPr>
    <w:rPr>
      <w:rFonts w:ascii="Arial" w:hAnsi="Arial"/>
      <w:b/>
      <w:bCs/>
      <w:kern w:val="32"/>
      <w:sz w:val="32"/>
      <w:szCs w:val="32"/>
    </w:rPr>
  </w:style>
  <w:style w:type="character" w:customStyle="1" w:styleId="ContentsTitleChar">
    <w:name w:val="ContentsTitle Char"/>
    <w:link w:val="ContentsTitle"/>
    <w:rsid w:val="00ED3459"/>
    <w:rPr>
      <w:rFonts w:ascii="Arial" w:hAnsi="Arial"/>
      <w:b/>
      <w:bCs/>
      <w:kern w:val="32"/>
      <w:sz w:val="32"/>
      <w:szCs w:val="32"/>
    </w:rPr>
  </w:style>
  <w:style w:type="paragraph" w:customStyle="1" w:styleId="DateVersion">
    <w:name w:val="Date &amp; Version"/>
    <w:next w:val="Normal"/>
    <w:rsid w:val="00ED3459"/>
    <w:pPr>
      <w:spacing w:before="1400" w:after="200"/>
      <w:jc w:val="right"/>
    </w:pPr>
    <w:rPr>
      <w:rFonts w:ascii="Arial" w:hAnsi="Arial"/>
      <w:sz w:val="28"/>
    </w:rPr>
  </w:style>
  <w:style w:type="paragraph" w:customStyle="1" w:styleId="DefaultParagraphFontPara3">
    <w:name w:val="Default Paragraph Font Para3"/>
    <w:basedOn w:val="Normal"/>
    <w:rsid w:val="00ED3459"/>
    <w:pPr>
      <w:jc w:val="both"/>
    </w:pPr>
    <w:rPr>
      <w:rFonts w:ascii="Calibri" w:hAnsi="Calibri"/>
      <w:szCs w:val="22"/>
      <w:lang w:val="en-US" w:eastAsia="en-US"/>
    </w:rPr>
  </w:style>
  <w:style w:type="paragraph" w:customStyle="1" w:styleId="FactSheetText">
    <w:name w:val="Fact Sheet Text"/>
    <w:basedOn w:val="Normal"/>
    <w:link w:val="FactSheetTextChar"/>
    <w:rsid w:val="00ED3459"/>
    <w:pPr>
      <w:spacing w:line="240" w:lineRule="atLeast"/>
    </w:pPr>
    <w:rPr>
      <w:color w:val="000000"/>
    </w:rPr>
  </w:style>
  <w:style w:type="character" w:customStyle="1" w:styleId="FactSheetTextChar">
    <w:name w:val="Fact Sheet Text Char"/>
    <w:link w:val="FactSheetText"/>
    <w:rsid w:val="00ED3459"/>
    <w:rPr>
      <w:rFonts w:ascii="Arial" w:hAnsi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ED3459"/>
    <w:rPr>
      <w:rFonts w:ascii="Arial" w:hAnsi="Arial" w:cs="Arial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ED34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459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D3459"/>
    <w:rPr>
      <w:rFonts w:ascii="Arial" w:eastAsia="Calibri" w:hAnsi="Arial" w:cs="Helvetica"/>
      <w:lang w:eastAsia="en-US"/>
    </w:rPr>
  </w:style>
  <w:style w:type="paragraph" w:customStyle="1" w:styleId="FormName">
    <w:name w:val="Form Name"/>
    <w:basedOn w:val="Normal"/>
    <w:next w:val="Normal"/>
    <w:link w:val="FormNameChar"/>
    <w:rsid w:val="00ED3459"/>
    <w:pPr>
      <w:tabs>
        <w:tab w:val="right" w:pos="9044"/>
      </w:tabs>
      <w:spacing w:after="120"/>
    </w:pPr>
    <w:rPr>
      <w:b/>
      <w:sz w:val="32"/>
      <w:szCs w:val="22"/>
    </w:rPr>
  </w:style>
  <w:style w:type="character" w:customStyle="1" w:styleId="FormNameChar">
    <w:name w:val="Form Name Char"/>
    <w:link w:val="FormName"/>
    <w:rsid w:val="00ED3459"/>
    <w:rPr>
      <w:rFonts w:ascii="Arial" w:hAnsi="Arial"/>
      <w:b/>
      <w:sz w:val="32"/>
      <w:szCs w:val="22"/>
    </w:rPr>
  </w:style>
  <w:style w:type="paragraph" w:customStyle="1" w:styleId="FormText0">
    <w:name w:val="Form Text"/>
    <w:basedOn w:val="Normal"/>
    <w:rsid w:val="00ED3459"/>
    <w:pPr>
      <w:spacing w:after="0"/>
    </w:pPr>
  </w:style>
  <w:style w:type="character" w:customStyle="1" w:styleId="Heading3Char">
    <w:name w:val="Heading 3 Char"/>
    <w:aliases w:val="(a) Char,-1 Char,. (1.1.1) Char,3 Char,C Sub-Sub/Italic Char,C Sub-Sub/Italic1 Char,C Sub-Sub/Italic11 Char,C Sub-Sub/Italic2 Char,H-3 Char,H3 Char,Head 3 Char,Head 31 Char,Head 311 Char,Head 32 Char,Head 321 Char,Head 33 Char,Head3 Char"/>
    <w:link w:val="Heading3"/>
    <w:rsid w:val="003549BC"/>
    <w:rPr>
      <w:rFonts w:ascii="Arial" w:hAnsi="Arial" w:cs="Arial"/>
      <w:b/>
      <w:bCs/>
      <w:sz w:val="24"/>
      <w:szCs w:val="26"/>
      <w:lang w:val="en-US"/>
    </w:rPr>
  </w:style>
  <w:style w:type="character" w:customStyle="1" w:styleId="Heading4Char">
    <w:name w:val="Heading 4 Char"/>
    <w:aliases w:val=". (A.) Char,H-4 Char,H4 Char,Heading 4 - special Char,Heading 4 Char Char Char,Heading 4 Char Char Char Char Char,Heading 4 Char Char Char Char Char Char Char,Heading 4 Char1 Char,Heading 4 Char1 Char Char Char,Heading 4 Char1 Char1 Char"/>
    <w:link w:val="Heading4"/>
    <w:uiPriority w:val="9"/>
    <w:rsid w:val="00ED3459"/>
    <w:rPr>
      <w:rFonts w:ascii="Arial" w:hAnsi="Arial"/>
      <w:b/>
      <w:bCs/>
      <w:iCs/>
      <w:color w:val="606060"/>
      <w:sz w:val="22"/>
    </w:rPr>
  </w:style>
  <w:style w:type="character" w:customStyle="1" w:styleId="Heading5Char">
    <w:name w:val="Heading 5 Char"/>
    <w:link w:val="Heading5"/>
    <w:uiPriority w:val="9"/>
    <w:rsid w:val="00ED3459"/>
    <w:rPr>
      <w:rFonts w:ascii="Cambria" w:hAnsi="Cambria"/>
      <w:color w:val="243F60"/>
      <w:sz w:val="22"/>
    </w:rPr>
  </w:style>
  <w:style w:type="character" w:customStyle="1" w:styleId="Heading6Char">
    <w:name w:val="Heading 6 Char"/>
    <w:link w:val="Heading6"/>
    <w:uiPriority w:val="9"/>
    <w:rsid w:val="00ED3459"/>
    <w:rPr>
      <w:rFonts w:ascii="Cambria" w:hAnsi="Cambria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rsid w:val="00ED3459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rsid w:val="00ED3459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rsid w:val="00ED3459"/>
    <w:rPr>
      <w:rFonts w:ascii="Cambria" w:hAnsi="Cambria"/>
      <w:i/>
      <w:iCs/>
      <w:color w:val="404040"/>
    </w:rPr>
  </w:style>
  <w:style w:type="paragraph" w:customStyle="1" w:styleId="HelvBullSub">
    <w:name w:val="Helv BullSub"/>
    <w:link w:val="HelvBullSubChar"/>
    <w:rsid w:val="00ED3459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line="213" w:lineRule="auto"/>
      <w:jc w:val="both"/>
    </w:pPr>
    <w:rPr>
      <w:rFonts w:ascii="Helvetica" w:hAnsi="Helvetica" w:cs="Helvetica"/>
      <w:sz w:val="22"/>
      <w:szCs w:val="22"/>
      <w:lang w:val="en-US" w:eastAsia="en-US"/>
    </w:rPr>
  </w:style>
  <w:style w:type="character" w:customStyle="1" w:styleId="HelvBullSubChar">
    <w:name w:val="Helv BullSub Char"/>
    <w:link w:val="HelvBullSub"/>
    <w:rsid w:val="00ED3459"/>
    <w:rPr>
      <w:rFonts w:ascii="Helvetica" w:hAnsi="Helvetica" w:cs="Helvetica"/>
      <w:sz w:val="22"/>
      <w:szCs w:val="22"/>
      <w:lang w:val="en-US" w:eastAsia="en-US"/>
    </w:rPr>
  </w:style>
  <w:style w:type="paragraph" w:customStyle="1" w:styleId="HelvHead1">
    <w:name w:val="Helv Head 1"/>
    <w:link w:val="HelvHead1Char"/>
    <w:rsid w:val="00ED3459"/>
    <w:pPr>
      <w:widowControl w:val="0"/>
      <w:autoSpaceDE w:val="0"/>
      <w:autoSpaceDN w:val="0"/>
      <w:adjustRightInd w:val="0"/>
      <w:spacing w:before="360" w:after="120"/>
      <w:ind w:left="6"/>
    </w:pPr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character" w:customStyle="1" w:styleId="HelvHead1Char">
    <w:name w:val="Helv Head 1 Char"/>
    <w:link w:val="HelvHead1"/>
    <w:rsid w:val="00ED3459"/>
    <w:rPr>
      <w:rFonts w:ascii="Helvetica" w:hAnsi="Helvetica" w:cs="Helvetica"/>
      <w:b/>
      <w:bCs/>
      <w:color w:val="013861"/>
      <w:sz w:val="28"/>
      <w:szCs w:val="28"/>
      <w:lang w:val="en-US" w:eastAsia="en-US"/>
    </w:rPr>
  </w:style>
  <w:style w:type="paragraph" w:customStyle="1" w:styleId="HelvHead2">
    <w:name w:val="Helv Head 2"/>
    <w:link w:val="HelvHead2Char"/>
    <w:rsid w:val="00ED3459"/>
    <w:pPr>
      <w:widowControl w:val="0"/>
      <w:autoSpaceDE w:val="0"/>
      <w:autoSpaceDN w:val="0"/>
      <w:adjustRightInd w:val="0"/>
      <w:spacing w:after="60"/>
      <w:ind w:left="6"/>
    </w:pPr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character" w:customStyle="1" w:styleId="HelvHead2Char">
    <w:name w:val="Helv Head 2 Char"/>
    <w:link w:val="HelvHead2"/>
    <w:rsid w:val="00ED3459"/>
    <w:rPr>
      <w:rFonts w:ascii="Helvetica" w:hAnsi="Helvetica" w:cs="Helvetica"/>
      <w:b/>
      <w:bCs/>
      <w:color w:val="013861"/>
      <w:sz w:val="24"/>
      <w:szCs w:val="24"/>
      <w:lang w:val="en-US" w:eastAsia="en-US"/>
    </w:rPr>
  </w:style>
  <w:style w:type="paragraph" w:customStyle="1" w:styleId="HelvNorm">
    <w:name w:val="Helv Norm"/>
    <w:basedOn w:val="Normal"/>
    <w:link w:val="HelvNormChar"/>
    <w:rsid w:val="00ED3459"/>
    <w:pPr>
      <w:overflowPunct w:val="0"/>
      <w:autoSpaceDE w:val="0"/>
      <w:autoSpaceDN w:val="0"/>
      <w:adjustRightInd w:val="0"/>
      <w:spacing w:before="180" w:after="120"/>
      <w:ind w:left="6"/>
      <w:jc w:val="both"/>
    </w:pPr>
    <w:rPr>
      <w:rFonts w:cs="Helvetica"/>
      <w:bCs/>
      <w:szCs w:val="22"/>
      <w:lang w:val="en-US" w:eastAsia="en-US"/>
    </w:rPr>
  </w:style>
  <w:style w:type="character" w:customStyle="1" w:styleId="HelvNormChar">
    <w:name w:val="Helv Norm Char"/>
    <w:link w:val="HelvNorm"/>
    <w:rsid w:val="00ED3459"/>
    <w:rPr>
      <w:rFonts w:ascii="Arial" w:hAnsi="Arial" w:cs="Helvetica"/>
      <w:bCs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D3459"/>
    <w:rPr>
      <w:rFonts w:ascii="Arial" w:eastAsia="Calibri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D3459"/>
    <w:rPr>
      <w:rFonts w:ascii="Times New Roman" w:hAnsi="Times New Roman"/>
      <w:sz w:val="24"/>
      <w:szCs w:val="24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qFormat/>
    <w:rsid w:val="00ED3459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link w:val="NTGFooter2deptpagenum"/>
    <w:uiPriority w:val="7"/>
    <w:rsid w:val="00ED3459"/>
    <w:rPr>
      <w:rFonts w:ascii="Arial" w:hAnsi="Arial"/>
    </w:rPr>
  </w:style>
  <w:style w:type="paragraph" w:customStyle="1" w:styleId="NTGFooterDepartmentof">
    <w:name w:val="NTG Footer Department of"/>
    <w:link w:val="NTGFooterDepartmentofChar"/>
    <w:uiPriority w:val="7"/>
    <w:qFormat/>
    <w:rsid w:val="00ED3459"/>
    <w:pPr>
      <w:widowControl w:val="0"/>
      <w:tabs>
        <w:tab w:val="right" w:pos="9026"/>
      </w:tabs>
    </w:pPr>
    <w:rPr>
      <w:rFonts w:ascii="Arial" w:eastAsia="Calibri" w:hAnsi="Arial" w:cs="Arial"/>
      <w:caps/>
      <w:szCs w:val="16"/>
      <w:lang w:eastAsia="en-US"/>
    </w:rPr>
  </w:style>
  <w:style w:type="character" w:customStyle="1" w:styleId="NTGFooterDepartmentofChar">
    <w:name w:val="NTG Footer Department of Char"/>
    <w:link w:val="NTGFooterDepartmentof"/>
    <w:uiPriority w:val="7"/>
    <w:rsid w:val="00ED3459"/>
    <w:rPr>
      <w:rFonts w:ascii="Arial" w:eastAsia="Calibri" w:hAnsi="Arial" w:cs="Arial"/>
      <w:caps/>
      <w:szCs w:val="16"/>
      <w:lang w:eastAsia="en-US"/>
    </w:rPr>
  </w:style>
  <w:style w:type="paragraph" w:customStyle="1" w:styleId="Nums">
    <w:name w:val="Nums"/>
    <w:basedOn w:val="HelvNorm"/>
    <w:link w:val="NumsChar"/>
    <w:qFormat/>
    <w:rsid w:val="00ED3459"/>
    <w:pPr>
      <w:numPr>
        <w:numId w:val="4"/>
      </w:numPr>
      <w:spacing w:before="0" w:after="200"/>
    </w:pPr>
    <w:rPr>
      <w:rFonts w:cs="Arial"/>
    </w:rPr>
  </w:style>
  <w:style w:type="character" w:customStyle="1" w:styleId="NumsChar">
    <w:name w:val="Nums Char"/>
    <w:link w:val="Nums"/>
    <w:rsid w:val="00ED3459"/>
    <w:rPr>
      <w:rFonts w:ascii="Arial" w:hAnsi="Arial" w:cs="Arial"/>
      <w:bCs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ED3459"/>
    <w:rPr>
      <w:color w:val="808080"/>
    </w:rPr>
  </w:style>
  <w:style w:type="paragraph" w:customStyle="1" w:styleId="Reporttitle">
    <w:name w:val="Report title"/>
    <w:uiPriority w:val="99"/>
    <w:rsid w:val="00ED3459"/>
    <w:pPr>
      <w:tabs>
        <w:tab w:val="left" w:pos="2805"/>
      </w:tabs>
      <w:autoSpaceDE w:val="0"/>
      <w:autoSpaceDN w:val="0"/>
      <w:adjustRightInd w:val="0"/>
      <w:spacing w:line="700" w:lineRule="atLeast"/>
      <w:textAlignment w:val="center"/>
    </w:pPr>
    <w:rPr>
      <w:rFonts w:ascii="Lato Black" w:eastAsiaTheme="minorHAnsi" w:hAnsi="Lato Black" w:cs="Lato Black"/>
      <w:color w:val="CB6015"/>
      <w:sz w:val="66"/>
      <w:szCs w:val="66"/>
      <w:lang w:val="en-GB" w:eastAsia="en-US"/>
    </w:rPr>
  </w:style>
  <w:style w:type="numbering" w:customStyle="1" w:styleId="StyleBulletedSymbolsymbolLeft063cmHanging063cm">
    <w:name w:val="Style Bulleted Symbol (symbol) Left:  0.63 cm Hanging:  0.63 cm"/>
    <w:basedOn w:val="NoList"/>
    <w:rsid w:val="00ED3459"/>
    <w:pPr>
      <w:numPr>
        <w:numId w:val="5"/>
      </w:numPr>
    </w:pPr>
  </w:style>
  <w:style w:type="paragraph" w:customStyle="1" w:styleId="SubTitle">
    <w:name w:val="Sub Title"/>
    <w:basedOn w:val="Normal"/>
    <w:autoRedefine/>
    <w:semiHidden/>
    <w:rsid w:val="00ED3459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ED3459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0"/>
    <w:uiPriority w:val="11"/>
    <w:rsid w:val="00ED3459"/>
    <w:rPr>
      <w:rFonts w:ascii="Arial" w:hAnsi="Arial"/>
      <w:sz w:val="24"/>
      <w:szCs w:val="24"/>
    </w:rPr>
  </w:style>
  <w:style w:type="paragraph" w:styleId="Title">
    <w:name w:val="Title"/>
    <w:basedOn w:val="Reporttitle"/>
    <w:next w:val="Normal"/>
    <w:link w:val="TitleChar"/>
    <w:uiPriority w:val="10"/>
    <w:qFormat/>
    <w:rsid w:val="00ED3459"/>
    <w:pPr>
      <w:tabs>
        <w:tab w:val="clear" w:pos="2805"/>
      </w:tabs>
      <w:spacing w:before="1000"/>
    </w:pPr>
    <w:rPr>
      <w:rFonts w:ascii="Arial Black" w:hAnsi="Arial Black"/>
    </w:rPr>
  </w:style>
  <w:style w:type="character" w:customStyle="1" w:styleId="TitleChar">
    <w:name w:val="Title Char"/>
    <w:link w:val="Title"/>
    <w:uiPriority w:val="10"/>
    <w:rsid w:val="00ED3459"/>
    <w:rPr>
      <w:rFonts w:ascii="Arial Black" w:eastAsiaTheme="minorHAnsi" w:hAnsi="Arial Black" w:cs="Lato Black"/>
      <w:color w:val="CB6015"/>
      <w:sz w:val="66"/>
      <w:szCs w:val="66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D3459"/>
    <w:pPr>
      <w:tabs>
        <w:tab w:val="left" w:pos="1418"/>
        <w:tab w:val="right" w:leader="dot" w:pos="9061"/>
      </w:tabs>
      <w:spacing w:after="100"/>
      <w:ind w:left="1134" w:hanging="567"/>
      <w:jc w:val="both"/>
    </w:pPr>
    <w:rPr>
      <w:rFonts w:eastAsiaTheme="minorHAnsi" w:cs="Helvetica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D3459"/>
    <w:pPr>
      <w:tabs>
        <w:tab w:val="left" w:pos="1985"/>
        <w:tab w:val="right" w:leader="dot" w:pos="9061"/>
      </w:tabs>
      <w:spacing w:after="100"/>
      <w:ind w:left="1985" w:hanging="851"/>
      <w:jc w:val="both"/>
    </w:pPr>
    <w:rPr>
      <w:rFonts w:eastAsiaTheme="minorHAnsi" w:cs="Helvetica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D3459"/>
    <w:pPr>
      <w:tabs>
        <w:tab w:val="left" w:pos="2126"/>
        <w:tab w:val="right" w:leader="dot" w:pos="9061"/>
      </w:tabs>
      <w:spacing w:after="100"/>
      <w:ind w:left="1985" w:hanging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3459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459"/>
    <w:pPr>
      <w:numPr>
        <w:numId w:val="0"/>
      </w:numPr>
      <w:tabs>
        <w:tab w:val="left" w:pos="720"/>
      </w:tabs>
      <w:spacing w:after="0"/>
      <w:outlineLvl w:val="9"/>
    </w:pPr>
    <w:rPr>
      <w:rFonts w:ascii="Cambria" w:hAnsi="Cambria"/>
      <w:lang w:val="en-US"/>
    </w:rPr>
  </w:style>
  <w:style w:type="paragraph" w:customStyle="1" w:styleId="PageHeaderfromH1Caps">
    <w:name w:val="Page Header from H1 Caps"/>
    <w:basedOn w:val="UnderlinedCapsPageHeaderTitle"/>
    <w:qFormat/>
    <w:rsid w:val="00ED3459"/>
    <w:rPr>
      <w:caps/>
    </w:rPr>
  </w:style>
  <w:style w:type="paragraph" w:styleId="ListNumber">
    <w:name w:val="List Number"/>
    <w:basedOn w:val="Normal"/>
    <w:rsid w:val="009C15ED"/>
    <w:pPr>
      <w:keepLines/>
      <w:numPr>
        <w:numId w:val="7"/>
      </w:numPr>
      <w:spacing w:before="40" w:after="40"/>
      <w:jc w:val="both"/>
    </w:pPr>
    <w:rPr>
      <w:sz w:val="20"/>
      <w:lang w:eastAsia="en-US"/>
    </w:rPr>
  </w:style>
  <w:style w:type="paragraph" w:customStyle="1" w:styleId="LetterList">
    <w:name w:val="LetterList"/>
    <w:basedOn w:val="Normal"/>
    <w:rsid w:val="002E3BEE"/>
    <w:pPr>
      <w:numPr>
        <w:numId w:val="8"/>
      </w:numPr>
      <w:spacing w:before="60" w:after="60"/>
      <w:jc w:val="both"/>
    </w:pPr>
    <w:rPr>
      <w:sz w:val="20"/>
      <w:lang w:eastAsia="en-US"/>
    </w:rPr>
  </w:style>
  <w:style w:type="paragraph" w:customStyle="1" w:styleId="guidenotes0">
    <w:name w:val="guide notes"/>
    <w:basedOn w:val="BodyText0"/>
    <w:next w:val="BodyText0"/>
    <w:link w:val="guidenotesChar"/>
    <w:qFormat/>
    <w:pPr>
      <w:tabs>
        <w:tab w:val="left" w:pos="3175"/>
      </w:tabs>
      <w:spacing w:before="60" w:after="60"/>
      <w:ind w:left="3175"/>
      <w:jc w:val="both"/>
    </w:pPr>
    <w:rPr>
      <w:i/>
      <w:vanish/>
      <w:color w:val="00FF00"/>
      <w:spacing w:val="-2"/>
      <w:sz w:val="20"/>
    </w:rPr>
  </w:style>
  <w:style w:type="character" w:customStyle="1" w:styleId="guidenotesChar">
    <w:name w:val="guide notes Char"/>
    <w:link w:val="guidenotes0"/>
    <w:rsid w:val="00AD6B1C"/>
    <w:rPr>
      <w:rFonts w:ascii="Arial" w:hAnsi="Arial"/>
      <w:i/>
      <w:vanish/>
      <w:color w:val="00FF00"/>
      <w:spacing w:val="-2"/>
    </w:rPr>
  </w:style>
  <w:style w:type="paragraph" w:customStyle="1" w:styleId="TableTitle">
    <w:name w:val="Table Title"/>
    <w:basedOn w:val="Normal"/>
    <w:qFormat/>
    <w:rsid w:val="00100B2F"/>
    <w:pPr>
      <w:widowControl w:val="0"/>
      <w:spacing w:before="40" w:after="40"/>
    </w:pPr>
    <w:rPr>
      <w:b/>
      <w:bCs/>
    </w:rPr>
  </w:style>
  <w:style w:type="paragraph" w:customStyle="1" w:styleId="TableText">
    <w:name w:val="Table Text"/>
    <w:basedOn w:val="Normal"/>
    <w:qFormat/>
    <w:rsid w:val="00100B2F"/>
    <w:pPr>
      <w:widowControl w:val="0"/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16C-9B04-4123-AC13-454A6E2A13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CBB79B-FB0D-437A-8C75-02648B68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Beia Capaque</cp:lastModifiedBy>
  <cp:revision>2</cp:revision>
  <cp:lastPrinted>2022-03-17T22:54:00Z</cp:lastPrinted>
  <dcterms:created xsi:type="dcterms:W3CDTF">2022-03-22T01:26:00Z</dcterms:created>
  <dcterms:modified xsi:type="dcterms:W3CDTF">2022-03-22T01:26:00Z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EBF507A41499441393475B5ECCB2A470</vt:lpwstr>
  </property>
  <property fmtid="{D5CDD505-2E9C-101B-9397-08002B2CF9AE}" pid="4" name="ade_DocumentFormatType">
    <vt:lpwstr>docm</vt:lpwstr>
  </property>
</Properties>
</file>